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A93A" w14:textId="77777777" w:rsidR="00B5242D" w:rsidRPr="00E91368" w:rsidRDefault="00DB0FC3" w:rsidP="00B5242D">
      <w:pPr>
        <w:jc w:val="center"/>
        <w:rPr>
          <w:rFonts w:ascii="Times New Roman" w:hAnsi="Times New Roman" w:cs="Times New Roman"/>
          <w:b/>
        </w:rPr>
      </w:pPr>
      <w:bookmarkStart w:id="0" w:name="_Hlk482865627"/>
      <w:r w:rsidRPr="000D3676">
        <w:rPr>
          <w:rFonts w:ascii="Times New Roman" w:hAnsi="Times New Roman" w:cs="Times New Roman"/>
          <w:b/>
        </w:rPr>
        <w:t>BOLLO</w:t>
      </w:r>
    </w:p>
    <w:p w14:paraId="3C68E9FE" w14:textId="77777777" w:rsidR="002909AC" w:rsidRPr="00E91368" w:rsidRDefault="00E91368" w:rsidP="005A49BD">
      <w:pPr>
        <w:ind w:firstLine="57"/>
        <w:jc w:val="center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ISTANZA DI PARTECIPAZIONE</w:t>
      </w:r>
    </w:p>
    <w:bookmarkEnd w:id="0"/>
    <w:p w14:paraId="1FE57989" w14:textId="77777777" w:rsidR="00141630" w:rsidRPr="00E91368" w:rsidRDefault="009F1C05" w:rsidP="002909AC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b/>
          <w:bCs/>
          <w:color w:val="000000"/>
        </w:rPr>
      </w:pPr>
      <w:r w:rsidRPr="00E91368">
        <w:rPr>
          <w:rFonts w:ascii="Times New Roman" w:hAnsi="Times New Roman" w:cs="Times New Roman"/>
          <w:b/>
          <w:bCs/>
          <w:color w:val="000000"/>
        </w:rPr>
        <w:tab/>
      </w:r>
      <w:r w:rsidRPr="00E91368">
        <w:rPr>
          <w:rFonts w:ascii="Times New Roman" w:hAnsi="Times New Roman" w:cs="Times New Roman"/>
          <w:b/>
          <w:bCs/>
          <w:color w:val="000000"/>
        </w:rPr>
        <w:tab/>
      </w:r>
    </w:p>
    <w:p w14:paraId="41744274" w14:textId="77777777" w:rsidR="002909AC" w:rsidRPr="00E91368" w:rsidRDefault="00141630" w:rsidP="002909AC">
      <w:pPr>
        <w:shd w:val="clear" w:color="auto" w:fill="FFFFFF"/>
        <w:spacing w:line="360" w:lineRule="auto"/>
        <w:ind w:left="29"/>
        <w:jc w:val="center"/>
        <w:rPr>
          <w:rFonts w:ascii="Times New Roman" w:hAnsi="Times New Roman" w:cs="Times New Roman"/>
          <w:color w:val="000000"/>
          <w:lang w:eastAsia="zh-CN"/>
        </w:rPr>
      </w:pPr>
      <w:r w:rsidRPr="00E91368">
        <w:rPr>
          <w:rFonts w:ascii="Times New Roman" w:hAnsi="Times New Roman" w:cs="Times New Roman"/>
          <w:b/>
          <w:bCs/>
          <w:color w:val="000000"/>
        </w:rPr>
        <w:tab/>
      </w:r>
      <w:r w:rsidR="009F6643" w:rsidRPr="00E91368">
        <w:rPr>
          <w:rFonts w:ascii="Times New Roman" w:hAnsi="Times New Roman" w:cs="Times New Roman"/>
          <w:b/>
          <w:bCs/>
          <w:color w:val="000000"/>
        </w:rPr>
        <w:tab/>
      </w:r>
      <w:r w:rsidR="009F6643" w:rsidRPr="00E91368">
        <w:rPr>
          <w:rFonts w:ascii="Times New Roman" w:hAnsi="Times New Roman" w:cs="Times New Roman"/>
          <w:b/>
          <w:bCs/>
          <w:color w:val="000000"/>
        </w:rPr>
        <w:tab/>
      </w:r>
      <w:r w:rsidR="002909AC" w:rsidRPr="00E91368">
        <w:rPr>
          <w:rFonts w:ascii="Times New Roman" w:hAnsi="Times New Roman" w:cs="Times New Roman"/>
          <w:color w:val="000000"/>
          <w:lang w:eastAsia="zh-CN"/>
        </w:rPr>
        <w:t>Spett.le</w:t>
      </w:r>
    </w:p>
    <w:p w14:paraId="24263322" w14:textId="77777777" w:rsidR="001B6F88" w:rsidRPr="00E91368" w:rsidRDefault="001B6F88" w:rsidP="001B6F88">
      <w:pPr>
        <w:ind w:left="5664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CRS4 S.r.l Uninominale - Centro di Ricerca, Sviluppo e Studi Superiori in Sardegna </w:t>
      </w:r>
    </w:p>
    <w:p w14:paraId="688474C5" w14:textId="77777777" w:rsidR="001B6F88" w:rsidRPr="00E91368" w:rsidRDefault="001B6F88" w:rsidP="001B6F88">
      <w:pPr>
        <w:ind w:left="5664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</w:rPr>
        <w:t>Località Piscina Manna Edificio 1</w:t>
      </w:r>
    </w:p>
    <w:p w14:paraId="3C80861A" w14:textId="77777777" w:rsidR="001B6F88" w:rsidRPr="00E91368" w:rsidRDefault="001B6F88" w:rsidP="001B6F88">
      <w:pPr>
        <w:ind w:left="5664"/>
        <w:jc w:val="both"/>
        <w:rPr>
          <w:rFonts w:ascii="Times New Roman" w:hAnsi="Times New Roman" w:cs="Times New Roman"/>
          <w:u w:val="single"/>
        </w:rPr>
      </w:pPr>
      <w:r w:rsidRPr="00E91368">
        <w:rPr>
          <w:rFonts w:ascii="Times New Roman" w:hAnsi="Times New Roman" w:cs="Times New Roman"/>
          <w:u w:val="single"/>
        </w:rPr>
        <w:t xml:space="preserve">09050 Pula (CA) </w:t>
      </w:r>
    </w:p>
    <w:p w14:paraId="29A579CD" w14:textId="77777777" w:rsidR="001B6F88" w:rsidRPr="00E91368" w:rsidRDefault="001B6F88" w:rsidP="001B6F88">
      <w:pPr>
        <w:suppressAutoHyphens/>
        <w:jc w:val="both"/>
        <w:rPr>
          <w:rFonts w:ascii="Times New Roman" w:hAnsi="Times New Roman" w:cs="Times New Roman"/>
          <w:b/>
          <w:color w:val="000000"/>
          <w:lang w:eastAsia="zh-CN"/>
        </w:rPr>
      </w:pPr>
    </w:p>
    <w:p w14:paraId="4C3E6598" w14:textId="77777777" w:rsidR="0044601B" w:rsidRPr="00E91368" w:rsidRDefault="0044601B" w:rsidP="0044601B">
      <w:pPr>
        <w:jc w:val="center"/>
        <w:rPr>
          <w:rFonts w:ascii="Times New Roman" w:hAnsi="Times New Roman" w:cs="Times New Roman"/>
          <w:color w:val="000000"/>
          <w:lang w:eastAsia="zh-CN"/>
        </w:rPr>
      </w:pPr>
    </w:p>
    <w:p w14:paraId="10CC53EF" w14:textId="77777777" w:rsidR="009F6643" w:rsidRPr="00E91368" w:rsidRDefault="00973CE2" w:rsidP="009F6643">
      <w:pPr>
        <w:jc w:val="center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color w:val="000000"/>
          <w:lang w:eastAsia="zh-CN"/>
        </w:rPr>
        <w:tab/>
      </w:r>
      <w:r w:rsidRPr="00E91368">
        <w:rPr>
          <w:rFonts w:ascii="Times New Roman" w:hAnsi="Times New Roman" w:cs="Times New Roman"/>
          <w:color w:val="000000"/>
          <w:lang w:eastAsia="zh-CN"/>
        </w:rPr>
        <w:tab/>
      </w:r>
    </w:p>
    <w:p w14:paraId="09BCB7E4" w14:textId="77777777" w:rsidR="001B6F88" w:rsidRPr="00E91368" w:rsidRDefault="001B6F88" w:rsidP="001B6F88">
      <w:pPr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>Procedura di gara aperta telematica tramite la Piattaforma SardegnaCat per l’affidamento del</w:t>
      </w:r>
      <w:bookmarkStart w:id="1" w:name="_Toc32303045"/>
      <w:bookmarkStart w:id="2" w:name="_Toc520792479"/>
      <w:bookmarkStart w:id="3" w:name="_Toc32396095"/>
      <w:r w:rsidRPr="00E91368">
        <w:rPr>
          <w:rFonts w:ascii="Times New Roman" w:hAnsi="Times New Roman" w:cs="Times New Roman"/>
          <w:b/>
        </w:rPr>
        <w:t xml:space="preserve">la Fornitura di infrastrutture di calcolo e di storage ad alte prestazioni necessarie per la realizzazione del progetto di </w:t>
      </w:r>
      <w:bookmarkStart w:id="4" w:name="_Hlk511837528"/>
      <w:r w:rsidRPr="00E91368">
        <w:rPr>
          <w:rFonts w:ascii="Times New Roman" w:hAnsi="Times New Roman" w:cs="Times New Roman"/>
          <w:b/>
        </w:rPr>
        <w:t>adeguamento e consolidamento delle risorse di calcolo del CRS4 in ottica cloud</w:t>
      </w:r>
      <w:bookmarkStart w:id="5" w:name="_Toc520792480"/>
      <w:bookmarkEnd w:id="1"/>
      <w:bookmarkEnd w:id="2"/>
      <w:bookmarkEnd w:id="3"/>
      <w:bookmarkEnd w:id="4"/>
      <w:bookmarkEnd w:id="5"/>
      <w:r w:rsidRPr="00E91368">
        <w:rPr>
          <w:rFonts w:ascii="Times New Roman" w:hAnsi="Times New Roman" w:cs="Times New Roman"/>
          <w:b/>
        </w:rPr>
        <w:t>– suddivisa in cinque lotti</w:t>
      </w:r>
    </w:p>
    <w:p w14:paraId="27E764EB" w14:textId="77777777" w:rsidR="00236EAC" w:rsidRPr="00E91368" w:rsidRDefault="00236EAC" w:rsidP="00236EAC">
      <w:pPr>
        <w:pStyle w:val="Testonormale"/>
        <w:tabs>
          <w:tab w:val="left" w:pos="6411"/>
        </w:tabs>
        <w:jc w:val="center"/>
        <w:rPr>
          <w:rFonts w:ascii="Times New Roman" w:hAnsi="Times New Roman" w:cs="Times New Roman"/>
          <w:b/>
          <w:bCs w:val="0"/>
          <w:kern w:val="0"/>
        </w:rPr>
      </w:pPr>
    </w:p>
    <w:p w14:paraId="731762F6" w14:textId="26AF040B" w:rsidR="009F6643" w:rsidRPr="00E91368" w:rsidRDefault="009F6643" w:rsidP="009F664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LOTTO 1 </w:t>
      </w:r>
      <w:r w:rsidR="001B6F88" w:rsidRPr="00E91368">
        <w:rPr>
          <w:rFonts w:ascii="Times New Roman" w:hAnsi="Times New Roman" w:cs="Times New Roman"/>
          <w:b/>
        </w:rPr>
        <w:t>LF1 – Sistema Luna Rossa</w:t>
      </w:r>
      <w:r w:rsidR="00A543FE">
        <w:rPr>
          <w:rFonts w:ascii="Times New Roman" w:hAnsi="Times New Roman" w:cs="Times New Roman"/>
          <w:b/>
        </w:rPr>
        <w:t xml:space="preserve"> - </w:t>
      </w:r>
      <w:r w:rsidR="001B6F88" w:rsidRPr="00A543FE">
        <w:rPr>
          <w:rFonts w:ascii="Times New Roman" w:hAnsi="Times New Roman" w:cs="Times New Roman"/>
          <w:b/>
          <w:u w:val="single"/>
        </w:rPr>
        <w:t>CIG</w:t>
      </w:r>
      <w:r w:rsidR="00C2490C" w:rsidRPr="00A543FE">
        <w:rPr>
          <w:rFonts w:ascii="Times New Roman" w:hAnsi="Times New Roman" w:cs="Times New Roman"/>
          <w:b/>
          <w:u w:val="single"/>
        </w:rPr>
        <w:t xml:space="preserve"> 8492789730</w:t>
      </w:r>
    </w:p>
    <w:p w14:paraId="633C5E2B" w14:textId="2461D02E" w:rsidR="009F6643" w:rsidRPr="00E91368" w:rsidRDefault="009F6643" w:rsidP="009F664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LOTTO 2 </w:t>
      </w:r>
      <w:r w:rsidR="001B6F88" w:rsidRPr="00E91368">
        <w:rPr>
          <w:rFonts w:ascii="Times New Roman" w:hAnsi="Times New Roman" w:cs="Times New Roman"/>
          <w:b/>
        </w:rPr>
        <w:t>LF2 – Cluster di Calcolo CRS4</w:t>
      </w:r>
      <w:r w:rsidR="00A543FE">
        <w:rPr>
          <w:rFonts w:ascii="Times New Roman" w:hAnsi="Times New Roman" w:cs="Times New Roman"/>
          <w:b/>
        </w:rPr>
        <w:t xml:space="preserve"> -</w:t>
      </w:r>
      <w:r w:rsidR="001B6F88" w:rsidRPr="00E91368">
        <w:rPr>
          <w:rFonts w:ascii="Times New Roman" w:hAnsi="Times New Roman" w:cs="Times New Roman"/>
          <w:b/>
        </w:rPr>
        <w:t xml:space="preserve"> </w:t>
      </w:r>
      <w:r w:rsidR="001B6F88" w:rsidRPr="00A543FE">
        <w:rPr>
          <w:rFonts w:ascii="Times New Roman" w:hAnsi="Times New Roman" w:cs="Times New Roman"/>
          <w:b/>
          <w:u w:val="single"/>
        </w:rPr>
        <w:t>CIG</w:t>
      </w:r>
      <w:r w:rsidR="00C2490C" w:rsidRPr="00A543FE">
        <w:rPr>
          <w:rFonts w:ascii="Times New Roman" w:hAnsi="Times New Roman" w:cs="Times New Roman"/>
          <w:b/>
          <w:u w:val="single"/>
        </w:rPr>
        <w:t xml:space="preserve"> 84928032BF</w:t>
      </w:r>
    </w:p>
    <w:p w14:paraId="1DF5798E" w14:textId="42D08971" w:rsidR="009F6643" w:rsidRPr="00E91368" w:rsidRDefault="009F6643" w:rsidP="009F664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LOTTO 3 </w:t>
      </w:r>
      <w:r w:rsidR="001B6F88" w:rsidRPr="00E91368">
        <w:rPr>
          <w:rFonts w:ascii="Times New Roman" w:hAnsi="Times New Roman" w:cs="Times New Roman"/>
          <w:b/>
        </w:rPr>
        <w:t>LF3 – Storage 2</w:t>
      </w:r>
      <w:r w:rsidR="00A543FE">
        <w:rPr>
          <w:rFonts w:ascii="Times New Roman" w:hAnsi="Times New Roman" w:cs="Times New Roman"/>
          <w:b/>
        </w:rPr>
        <w:t xml:space="preserve"> - </w:t>
      </w:r>
      <w:r w:rsidR="001B6F88" w:rsidRPr="00A543FE">
        <w:rPr>
          <w:rFonts w:ascii="Times New Roman" w:hAnsi="Times New Roman" w:cs="Times New Roman"/>
          <w:b/>
          <w:u w:val="single"/>
        </w:rPr>
        <w:t>CIG</w:t>
      </w:r>
      <w:r w:rsidR="00C2490C" w:rsidRPr="00A543FE">
        <w:rPr>
          <w:rFonts w:ascii="Times New Roman" w:hAnsi="Times New Roman" w:cs="Times New Roman"/>
          <w:b/>
          <w:u w:val="single"/>
        </w:rPr>
        <w:t xml:space="preserve"> 8492819FEF</w:t>
      </w:r>
    </w:p>
    <w:p w14:paraId="6D44FF92" w14:textId="3B1C35C9" w:rsidR="001B6F88" w:rsidRPr="00C2490C" w:rsidRDefault="001B6F88" w:rsidP="001B6F8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eastAsiaTheme="minorEastAsia"/>
          <w:b/>
          <w:i w:val="0"/>
          <w:iCs w:val="0"/>
          <w:sz w:val="22"/>
          <w:szCs w:val="22"/>
        </w:rPr>
      </w:pPr>
      <w:r w:rsidRPr="00E91368">
        <w:rPr>
          <w:rFonts w:eastAsiaTheme="minorEastAsia"/>
          <w:b/>
          <w:i w:val="0"/>
          <w:iCs w:val="0"/>
          <w:sz w:val="22"/>
          <w:szCs w:val="22"/>
        </w:rPr>
        <w:t>Lotto 4 LF4 – Storage 3</w:t>
      </w:r>
      <w:r w:rsidR="00A543FE">
        <w:rPr>
          <w:rFonts w:eastAsiaTheme="minorEastAsia"/>
          <w:b/>
          <w:i w:val="0"/>
          <w:iCs w:val="0"/>
          <w:sz w:val="22"/>
          <w:szCs w:val="22"/>
        </w:rPr>
        <w:t xml:space="preserve"> - </w:t>
      </w:r>
      <w:r w:rsidRPr="00A543FE">
        <w:rPr>
          <w:b/>
          <w:i w:val="0"/>
          <w:iCs w:val="0"/>
          <w:sz w:val="22"/>
          <w:szCs w:val="22"/>
          <w:u w:val="single"/>
        </w:rPr>
        <w:t>CIG</w:t>
      </w:r>
      <w:r w:rsidR="00C2490C" w:rsidRPr="00A543FE">
        <w:rPr>
          <w:b/>
          <w:i w:val="0"/>
          <w:iCs w:val="0"/>
          <w:sz w:val="22"/>
          <w:szCs w:val="22"/>
          <w:u w:val="single"/>
        </w:rPr>
        <w:t xml:space="preserve"> 8492834C51</w:t>
      </w:r>
    </w:p>
    <w:p w14:paraId="0B0D6CB8" w14:textId="3E311FB3" w:rsidR="001B6F88" w:rsidRPr="00C2490C" w:rsidRDefault="001B6F88" w:rsidP="001B6F8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i w:val="0"/>
          <w:iCs w:val="0"/>
          <w:sz w:val="22"/>
          <w:szCs w:val="22"/>
        </w:rPr>
      </w:pPr>
      <w:r w:rsidRPr="00E91368">
        <w:rPr>
          <w:rFonts w:eastAsiaTheme="minorEastAsia"/>
          <w:b/>
          <w:i w:val="0"/>
          <w:iCs w:val="0"/>
          <w:sz w:val="22"/>
          <w:szCs w:val="22"/>
        </w:rPr>
        <w:t>Lotto 5 LF5– Infrastruttura di Rete</w:t>
      </w:r>
      <w:r w:rsidR="00A543FE">
        <w:rPr>
          <w:rFonts w:eastAsiaTheme="minorEastAsia"/>
          <w:b/>
          <w:i w:val="0"/>
          <w:iCs w:val="0"/>
          <w:sz w:val="22"/>
          <w:szCs w:val="22"/>
        </w:rPr>
        <w:t xml:space="preserve"> -</w:t>
      </w:r>
      <w:r w:rsidRPr="00E91368">
        <w:rPr>
          <w:rFonts w:eastAsiaTheme="minorEastAsia"/>
          <w:b/>
          <w:i w:val="0"/>
          <w:iCs w:val="0"/>
          <w:sz w:val="22"/>
          <w:szCs w:val="22"/>
        </w:rPr>
        <w:t xml:space="preserve"> </w:t>
      </w:r>
      <w:r w:rsidRPr="00A543FE">
        <w:rPr>
          <w:b/>
          <w:i w:val="0"/>
          <w:iCs w:val="0"/>
          <w:sz w:val="22"/>
          <w:szCs w:val="22"/>
          <w:u w:val="single"/>
        </w:rPr>
        <w:t>CIG</w:t>
      </w:r>
      <w:r w:rsidRPr="00A543FE">
        <w:rPr>
          <w:b/>
          <w:sz w:val="22"/>
          <w:szCs w:val="22"/>
          <w:u w:val="single"/>
        </w:rPr>
        <w:t xml:space="preserve"> </w:t>
      </w:r>
      <w:r w:rsidR="00C2490C" w:rsidRPr="00A543FE">
        <w:rPr>
          <w:b/>
          <w:i w:val="0"/>
          <w:iCs w:val="0"/>
          <w:sz w:val="22"/>
          <w:szCs w:val="22"/>
          <w:u w:val="single"/>
        </w:rPr>
        <w:t>8492857F4B</w:t>
      </w:r>
    </w:p>
    <w:p w14:paraId="1D1078E2" w14:textId="77777777" w:rsidR="001B6F88" w:rsidRPr="00E91368" w:rsidRDefault="001B6F88" w:rsidP="001B6F8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sz w:val="22"/>
          <w:szCs w:val="22"/>
        </w:rPr>
      </w:pPr>
    </w:p>
    <w:p w14:paraId="1BFA25C2" w14:textId="77777777" w:rsidR="001B6F88" w:rsidRPr="00E91368" w:rsidRDefault="001B6F88" w:rsidP="001B6F8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eastAsiaTheme="minorEastAsia"/>
          <w:b/>
          <w:i w:val="0"/>
          <w:iCs w:val="0"/>
          <w:sz w:val="22"/>
          <w:szCs w:val="22"/>
        </w:rPr>
      </w:pPr>
    </w:p>
    <w:p w14:paraId="66874B08" w14:textId="77777777" w:rsidR="00174503" w:rsidRPr="00E91368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t>Istanza di ammissione alla gara e connessa dichiarazione</w:t>
      </w:r>
    </w:p>
    <w:p w14:paraId="6F565DA7" w14:textId="77777777" w:rsidR="00E91368" w:rsidRPr="00E91368" w:rsidRDefault="00E91368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b/>
          <w:bCs/>
          <w:sz w:val="22"/>
          <w:szCs w:val="22"/>
        </w:rPr>
      </w:pPr>
    </w:p>
    <w:p w14:paraId="5F53B126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Il sottoscritto ……………………………………………………………………………………………… </w:t>
      </w:r>
    </w:p>
    <w:p w14:paraId="28BFE4C9" w14:textId="1655091E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nato il ………………………………. a ……………………………………………………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>. Prov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. in qualità di (indicare carica </w:t>
      </w:r>
      <w:proofErr w:type="gramStart"/>
      <w:r w:rsidRPr="00E91368">
        <w:rPr>
          <w:rFonts w:ascii="Times New Roman" w:hAnsi="Times New Roman" w:cs="Times New Roman"/>
          <w:b/>
          <w:bCs/>
        </w:rPr>
        <w:t>sociale)…</w:t>
      </w:r>
      <w:proofErr w:type="gramEnd"/>
      <w:r w:rsidRPr="00E91368">
        <w:rPr>
          <w:rFonts w:ascii="Times New Roman" w:hAnsi="Times New Roman" w:cs="Times New Roman"/>
          <w:b/>
          <w:bCs/>
        </w:rPr>
        <w:t>……………………………………………………………………….</w:t>
      </w:r>
    </w:p>
    <w:p w14:paraId="64B8AEA9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dell’Impresa …………………………………………………………………………………………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, </w:t>
      </w:r>
    </w:p>
    <w:p w14:paraId="1C1179B7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con sede legale in Via/Piazza……………………………………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>.……………………n……, CAP…………….Città…………………………………………………………………………… Prov………</w:t>
      </w:r>
    </w:p>
    <w:p w14:paraId="65771FAB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numero di telefono……………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., numero di fax………………, e-mail……………………………, </w:t>
      </w:r>
    </w:p>
    <w:p w14:paraId="2606DA2F" w14:textId="77777777" w:rsid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lastRenderedPageBreak/>
        <w:t xml:space="preserve">con sede operativa (se diversa dalla sede legale) in Via/Piazza……………………………………, n…… </w:t>
      </w:r>
    </w:p>
    <w:p w14:paraId="6FED0899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CAP………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>Città…………………………………………………………………………… Prov………</w:t>
      </w:r>
    </w:p>
    <w:p w14:paraId="736FD961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numero di telefono……………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., numero di fax………………, e-mail………………………..., </w:t>
      </w:r>
    </w:p>
    <w:p w14:paraId="24F34B90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codice fiscale dell’impresa </w:t>
      </w:r>
      <w:proofErr w:type="gramStart"/>
      <w:r w:rsidRPr="00E91368">
        <w:rPr>
          <w:rFonts w:ascii="Times New Roman" w:hAnsi="Times New Roman" w:cs="Times New Roman"/>
          <w:b/>
          <w:bCs/>
        </w:rPr>
        <w:t>n.….</w:t>
      </w:r>
      <w:proofErr w:type="gramEnd"/>
      <w:r w:rsidRPr="00E91368">
        <w:rPr>
          <w:rFonts w:ascii="Times New Roman" w:hAnsi="Times New Roman" w:cs="Times New Roman"/>
          <w:b/>
          <w:bCs/>
        </w:rPr>
        <w:t>.……………………………………………………………………… partita IVA dell’impresa n……………………………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.……………………………………………, </w:t>
      </w:r>
    </w:p>
    <w:p w14:paraId="24A68764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Matricola azienda INPS………………………………………………………………………………………. </w:t>
      </w:r>
    </w:p>
    <w:p w14:paraId="23A4C406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Sede competente INPS 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 xml:space="preserve">.Agenzia di …………………...………..……… </w:t>
      </w:r>
    </w:p>
    <w:p w14:paraId="0300D29B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Codice ditta INAIL ……………………………………………………………………………………</w:t>
      </w:r>
      <w:proofErr w:type="gramStart"/>
      <w:r w:rsidRPr="00E91368">
        <w:rPr>
          <w:rFonts w:ascii="Times New Roman" w:hAnsi="Times New Roman" w:cs="Times New Roman"/>
          <w:b/>
          <w:bCs/>
        </w:rPr>
        <w:t>…….</w:t>
      </w:r>
      <w:proofErr w:type="gramEnd"/>
      <w:r w:rsidRPr="00E91368">
        <w:rPr>
          <w:rFonts w:ascii="Times New Roman" w:hAnsi="Times New Roman" w:cs="Times New Roman"/>
          <w:b/>
          <w:bCs/>
        </w:rPr>
        <w:t>.</w:t>
      </w:r>
    </w:p>
    <w:p w14:paraId="519C2F2B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PAT INAIL…………………………………………………………………………………. </w:t>
      </w:r>
    </w:p>
    <w:p w14:paraId="6FCA5A90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C.C.N.L applicato: …………………………………………………………………………………….</w:t>
      </w:r>
    </w:p>
    <w:p w14:paraId="41014444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Dimensioni azienda (numero dipendenti): </w:t>
      </w:r>
    </w:p>
    <w:p w14:paraId="68A4CB94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(segnare con una crocetta la voce che interessa) </w:t>
      </w:r>
    </w:p>
    <w:p w14:paraId="1522D5AB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 0-5 </w:t>
      </w:r>
    </w:p>
    <w:p w14:paraId="746BBFFC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 6-15 </w:t>
      </w:r>
    </w:p>
    <w:p w14:paraId="64B10F98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 16-50 </w:t>
      </w:r>
    </w:p>
    <w:p w14:paraId="77B02D88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 xml:space="preserve"> 51-100 </w:t>
      </w:r>
    </w:p>
    <w:p w14:paraId="3CCFA927" w14:textId="77777777" w:rsid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t> OLTRE 100</w:t>
      </w:r>
    </w:p>
    <w:p w14:paraId="059902A1" w14:textId="77777777" w:rsidR="00742033" w:rsidRDefault="00742033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5A069C93" w14:textId="77777777" w:rsidR="00742033" w:rsidRPr="000A2787" w:rsidRDefault="00742033" w:rsidP="0074203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A2787">
        <w:rPr>
          <w:rFonts w:ascii="Arial" w:hAnsi="Arial" w:cs="Arial"/>
          <w:sz w:val="20"/>
          <w:szCs w:val="20"/>
        </w:rPr>
        <w:t>Ufficio della Provincia competente per la certificazione di cui alla legge 68/1999:</w:t>
      </w:r>
    </w:p>
    <w:p w14:paraId="4AB1952F" w14:textId="77777777" w:rsidR="00742033" w:rsidRPr="00742033" w:rsidRDefault="00742033" w:rsidP="00742033">
      <w:pPr>
        <w:spacing w:line="360" w:lineRule="exact"/>
        <w:rPr>
          <w:rFonts w:ascii="Times New Roman" w:hAnsi="Times New Roman" w:cs="Times New Roman"/>
          <w:b/>
          <w:bCs/>
        </w:rPr>
      </w:pPr>
      <w:r w:rsidRPr="00742033">
        <w:rPr>
          <w:rFonts w:ascii="Times New Roman" w:hAnsi="Times New Roman" w:cs="Times New Roman"/>
          <w:b/>
          <w:bCs/>
        </w:rPr>
        <w:t>Provincia di _________________________, Ufficio _________________________________, con sede in ___________________________, via _________________________________, n. _____, CAP _______________, tel. ___________________________, fax _______________________, e-mail _________________________________, PEC __________________________________.</w:t>
      </w:r>
    </w:p>
    <w:p w14:paraId="19B5077D" w14:textId="77777777" w:rsidR="00742033" w:rsidRDefault="00742033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50ED10F7" w14:textId="77777777" w:rsidR="00742033" w:rsidRPr="00742033" w:rsidRDefault="00742033" w:rsidP="0074203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42033">
        <w:rPr>
          <w:rFonts w:ascii="Times New Roman" w:hAnsi="Times New Roman" w:cs="Times New Roman"/>
          <w:b/>
          <w:bCs/>
        </w:rPr>
        <w:t>Ufficio/sede dell’Agenzia delle Entrate:</w:t>
      </w:r>
    </w:p>
    <w:p w14:paraId="31B0A34E" w14:textId="77777777" w:rsidR="00E91368" w:rsidRPr="00E91368" w:rsidRDefault="00742033" w:rsidP="00A07A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42033">
        <w:rPr>
          <w:rFonts w:ascii="Times New Roman" w:hAnsi="Times New Roman" w:cs="Times New Roman"/>
          <w:b/>
          <w:bCs/>
        </w:rPr>
        <w:t>Ufficio di ________________________________, città __________________________________, Prov. _____, via _________________________, n. _____, CAP _______ tel. ________________, e-mail ________________________________, PEC ___________________________________.</w:t>
      </w:r>
    </w:p>
    <w:p w14:paraId="6075BD6D" w14:textId="77777777" w:rsidR="00A07A2C" w:rsidRDefault="00A07A2C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1FF0F37D" w14:textId="77777777" w:rsidR="00A07A2C" w:rsidRDefault="00A07A2C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79B9C3AB" w14:textId="77777777" w:rsidR="00A07A2C" w:rsidRDefault="00A07A2C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66947F57" w14:textId="77777777" w:rsidR="00A07A2C" w:rsidRDefault="00A07A2C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69E60F22" w14:textId="77777777" w:rsidR="00A07A2C" w:rsidRDefault="00A07A2C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</w:p>
    <w:p w14:paraId="39DF8616" w14:textId="77777777" w:rsidR="00E91368" w:rsidRPr="00E91368" w:rsidRDefault="00E91368" w:rsidP="00E9136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Times New Roman" w:hAnsi="Times New Roman" w:cs="Times New Roman"/>
          <w:b/>
          <w:bCs/>
        </w:rPr>
      </w:pPr>
      <w:r w:rsidRPr="00E91368">
        <w:rPr>
          <w:rFonts w:ascii="Times New Roman" w:hAnsi="Times New Roman" w:cs="Times New Roman"/>
          <w:b/>
          <w:bCs/>
        </w:rPr>
        <w:lastRenderedPageBreak/>
        <w:t>con la presente</w:t>
      </w:r>
    </w:p>
    <w:p w14:paraId="4F27C1B3" w14:textId="77777777" w:rsidR="00E91368" w:rsidRDefault="00E91368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sz w:val="22"/>
          <w:szCs w:val="22"/>
        </w:rPr>
      </w:pPr>
    </w:p>
    <w:p w14:paraId="433EC359" w14:textId="77777777" w:rsidR="00E91368" w:rsidRDefault="00E91368" w:rsidP="00E91368">
      <w:pPr>
        <w:pStyle w:val="Titolo4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59D90692" w14:textId="77777777" w:rsidR="00AE4AE8" w:rsidRPr="00E91368" w:rsidRDefault="00AE4AE8" w:rsidP="00E91368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</w:p>
    <w:p w14:paraId="75DDF5B0" w14:textId="77777777" w:rsidR="00AE4AE8" w:rsidRDefault="00AE4AE8" w:rsidP="00E91368">
      <w:pPr>
        <w:spacing w:line="320" w:lineRule="exact"/>
        <w:jc w:val="both"/>
        <w:rPr>
          <w:rFonts w:ascii="Times New Roman" w:hAnsi="Times New Roman" w:cs="Times New Roman"/>
          <w:bCs/>
        </w:rPr>
      </w:pPr>
      <w:r w:rsidRPr="00E91368">
        <w:rPr>
          <w:rFonts w:ascii="Times New Roman" w:hAnsi="Times New Roman" w:cs="Times New Roman"/>
          <w:bCs/>
        </w:rPr>
        <w:t xml:space="preserve"> di partecipare alla procedura di gara</w:t>
      </w:r>
      <w:r w:rsidR="00E91368">
        <w:rPr>
          <w:rFonts w:ascii="Times New Roman" w:hAnsi="Times New Roman" w:cs="Times New Roman"/>
          <w:bCs/>
        </w:rPr>
        <w:t xml:space="preserve"> indicata in oggetto</w:t>
      </w:r>
      <w:r w:rsidR="005A54A7">
        <w:rPr>
          <w:rFonts w:ascii="Times New Roman" w:hAnsi="Times New Roman" w:cs="Times New Roman"/>
          <w:bCs/>
        </w:rPr>
        <w:t xml:space="preserve"> </w:t>
      </w:r>
      <w:r w:rsidR="009F6643" w:rsidRPr="00E91368">
        <w:rPr>
          <w:rFonts w:ascii="Times New Roman" w:hAnsi="Times New Roman" w:cs="Times New Roman"/>
          <w:bCs/>
        </w:rPr>
        <w:t>per i seguenti lotti</w:t>
      </w:r>
      <w:r w:rsidR="001B6F88" w:rsidRPr="00E91368">
        <w:rPr>
          <w:rFonts w:ascii="Times New Roman" w:hAnsi="Times New Roman" w:cs="Times New Roman"/>
          <w:bCs/>
        </w:rPr>
        <w:t xml:space="preserve"> funzionali</w:t>
      </w:r>
      <w:r w:rsidR="00E91368">
        <w:rPr>
          <w:rFonts w:ascii="Times New Roman" w:hAnsi="Times New Roman" w:cs="Times New Roman"/>
          <w:bCs/>
        </w:rPr>
        <w:t>:</w:t>
      </w:r>
    </w:p>
    <w:p w14:paraId="5F275B4B" w14:textId="77777777" w:rsidR="00E91368" w:rsidRPr="00E91368" w:rsidRDefault="00E91368" w:rsidP="00E91368">
      <w:pPr>
        <w:pStyle w:val="Corpodeltesto3"/>
        <w:rPr>
          <w:rFonts w:eastAsia="Arial Unicode MS"/>
          <w:b/>
          <w:bCs/>
          <w:sz w:val="22"/>
          <w:szCs w:val="22"/>
        </w:rPr>
      </w:pPr>
      <w:r w:rsidRPr="00E91368">
        <w:rPr>
          <w:rFonts w:eastAsia="Arial Unicode MS"/>
          <w:bCs/>
          <w:sz w:val="22"/>
          <w:szCs w:val="22"/>
        </w:rPr>
        <w:t> </w:t>
      </w:r>
      <w:r w:rsidRPr="00E91368">
        <w:rPr>
          <w:rFonts w:eastAsia="Arial Unicode MS"/>
          <w:b/>
          <w:bCs/>
          <w:sz w:val="22"/>
          <w:szCs w:val="22"/>
        </w:rPr>
        <w:t>(segnare con una crocetta la voce che interessa)</w:t>
      </w:r>
    </w:p>
    <w:p w14:paraId="03E63DEB" w14:textId="77777777" w:rsidR="00E91368" w:rsidRPr="00E91368" w:rsidRDefault="00E91368" w:rsidP="00E91368">
      <w:pPr>
        <w:spacing w:line="320" w:lineRule="exact"/>
        <w:jc w:val="both"/>
        <w:rPr>
          <w:rFonts w:ascii="Times New Roman" w:hAnsi="Times New Roman" w:cs="Times New Roman"/>
          <w:bCs/>
        </w:rPr>
      </w:pPr>
    </w:p>
    <w:p w14:paraId="32E2028A" w14:textId="77777777" w:rsidR="00482AD1" w:rsidRPr="00E91368" w:rsidRDefault="009F6643" w:rsidP="007B1D7A">
      <w:pPr>
        <w:pStyle w:val="Paragrafoelenco"/>
        <w:numPr>
          <w:ilvl w:val="0"/>
          <w:numId w:val="1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Lotto 1 </w:t>
      </w:r>
      <w:r w:rsidR="001B6F88" w:rsidRPr="00E91368">
        <w:rPr>
          <w:rFonts w:ascii="Times New Roman" w:hAnsi="Times New Roman" w:cs="Times New Roman"/>
          <w:b/>
        </w:rPr>
        <w:t>LF1 – Sistema Luna Rossa</w:t>
      </w:r>
    </w:p>
    <w:p w14:paraId="23883B61" w14:textId="77777777" w:rsidR="009F6643" w:rsidRPr="00E91368" w:rsidRDefault="009F6643" w:rsidP="007B1D7A">
      <w:pPr>
        <w:pStyle w:val="Paragrafoelenco"/>
        <w:numPr>
          <w:ilvl w:val="0"/>
          <w:numId w:val="1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 xml:space="preserve">Lotto 2 </w:t>
      </w:r>
      <w:r w:rsidR="001B6F88" w:rsidRPr="00E91368">
        <w:rPr>
          <w:rFonts w:ascii="Times New Roman" w:hAnsi="Times New Roman" w:cs="Times New Roman"/>
          <w:b/>
        </w:rPr>
        <w:t xml:space="preserve">Cluster di Calcolo CRS4 </w:t>
      </w:r>
    </w:p>
    <w:p w14:paraId="3C5ACA83" w14:textId="77777777" w:rsidR="009F6643" w:rsidRPr="00E91368" w:rsidRDefault="001B6F88" w:rsidP="007B1D7A">
      <w:pPr>
        <w:pStyle w:val="Paragrafoelenco"/>
        <w:numPr>
          <w:ilvl w:val="0"/>
          <w:numId w:val="1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>Lotto 3 LF3 – Storage 2</w:t>
      </w:r>
      <w:r w:rsidR="00E91368">
        <w:rPr>
          <w:rFonts w:ascii="Times New Roman" w:hAnsi="Times New Roman" w:cs="Times New Roman"/>
          <w:b/>
        </w:rPr>
        <w:tab/>
      </w:r>
    </w:p>
    <w:p w14:paraId="0217C801" w14:textId="77777777" w:rsidR="001B6F88" w:rsidRPr="00E91368" w:rsidRDefault="001B6F88" w:rsidP="007B1D7A">
      <w:pPr>
        <w:pStyle w:val="Paragrafoelenco"/>
        <w:numPr>
          <w:ilvl w:val="0"/>
          <w:numId w:val="1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>Lotto 4 LF4 – Storage 3</w:t>
      </w:r>
    </w:p>
    <w:p w14:paraId="65607B9E" w14:textId="77777777" w:rsidR="001B6F88" w:rsidRPr="00E91368" w:rsidRDefault="001B6F88" w:rsidP="007B1D7A">
      <w:pPr>
        <w:pStyle w:val="Paragrafoelenco"/>
        <w:numPr>
          <w:ilvl w:val="0"/>
          <w:numId w:val="11"/>
        </w:numPr>
        <w:spacing w:line="48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E91368">
        <w:rPr>
          <w:rFonts w:ascii="Times New Roman" w:hAnsi="Times New Roman" w:cs="Times New Roman"/>
          <w:b/>
        </w:rPr>
        <w:t>Lotto 5 LF5– Infrastruttura di Rete</w:t>
      </w:r>
    </w:p>
    <w:p w14:paraId="41735184" w14:textId="77777777" w:rsidR="001B6F88" w:rsidRPr="00E91368" w:rsidRDefault="001B6F88" w:rsidP="007B1D7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00AFBC4" w14:textId="77777777" w:rsidR="00B76AC9" w:rsidRPr="00B76AC9" w:rsidRDefault="00B76AC9" w:rsidP="00B76AC9">
      <w:pPr>
        <w:pStyle w:val="Corpodeltesto3"/>
        <w:rPr>
          <w:rFonts w:eastAsia="Arial Unicode MS"/>
          <w:b/>
          <w:bCs/>
          <w:sz w:val="22"/>
          <w:szCs w:val="22"/>
        </w:rPr>
      </w:pPr>
      <w:bookmarkStart w:id="6" w:name="_Hlk50051549"/>
      <w:r w:rsidRPr="00B76AC9">
        <w:rPr>
          <w:rFonts w:eastAsia="Arial Unicode MS"/>
          <w:bCs/>
          <w:sz w:val="22"/>
          <w:szCs w:val="22"/>
        </w:rPr>
        <w:t> </w:t>
      </w:r>
      <w:r w:rsidRPr="00B76AC9">
        <w:rPr>
          <w:rFonts w:eastAsia="Arial Unicode MS"/>
          <w:b/>
          <w:bCs/>
          <w:sz w:val="22"/>
          <w:szCs w:val="22"/>
        </w:rPr>
        <w:t>(segnare con una crocetta la voce che interessa)</w:t>
      </w:r>
    </w:p>
    <w:bookmarkEnd w:id="6"/>
    <w:p w14:paraId="40693444" w14:textId="77777777" w:rsidR="00B76AC9" w:rsidRDefault="00B76AC9" w:rsidP="00B76AC9">
      <w:pPr>
        <w:spacing w:line="320" w:lineRule="exact"/>
        <w:ind w:firstLine="540"/>
        <w:jc w:val="both"/>
        <w:rPr>
          <w:rFonts w:ascii="Times New Roman" w:hAnsi="Times New Roman" w:cs="Times New Roman"/>
          <w:b/>
          <w:bCs/>
        </w:rPr>
      </w:pPr>
    </w:p>
    <w:p w14:paraId="1F06F909" w14:textId="12EA546F" w:rsidR="00174503" w:rsidRPr="00B76AC9" w:rsidRDefault="00E33D34" w:rsidP="00174503">
      <w:pPr>
        <w:spacing w:line="320" w:lineRule="exac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B2BE4" wp14:editId="40AB9E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387D" id="Rectangle 2" o:spid="_x0000_s1026" style="position:absolute;margin-left:0;margin-top:0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PO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lpxZMNSj&#10;z6Qa2E5LNkv6DD5UlPbg7zFVGPydE98Cs27TU5a8QXRDL6EhVmXKL55dSE6gq2w3fHANocM+uizV&#10;sUWTAEkEdswdeTx3RB4jE/SznM/L+YIzQaGTnV6A6umyxxDfSWdYMmqOR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yRjPOHAIAADwEAAAOAAAAAAAAAAAAAAAAAC4CAABkcnMvZTJvRG9jLnhtbFBLAQItABQABgAI&#10;AAAAIQC5gPTB2AAAAAMBAAAPAAAAAAAAAAAAAAAAAHYEAABkcnMvZG93bnJldi54bWxQSwUGAAAA&#10;AAQABADzAAAAewUAAAAA&#10;" o:allowincell="f"/>
            </w:pict>
          </mc:Fallback>
        </mc:AlternateContent>
      </w:r>
      <w:r w:rsidR="00062969" w:rsidRPr="00062969">
        <w:rPr>
          <w:rFonts w:ascii="Times New Roman" w:hAnsi="Times New Roman" w:cs="Times New Roman"/>
          <w:b/>
          <w:bCs/>
        </w:rPr>
        <w:t xml:space="preserve">come </w:t>
      </w:r>
      <w:r w:rsidR="00174503" w:rsidRPr="00B76AC9">
        <w:rPr>
          <w:rFonts w:ascii="Times New Roman" w:hAnsi="Times New Roman" w:cs="Times New Roman"/>
        </w:rPr>
        <w:t>impresa singola</w:t>
      </w:r>
      <w:r w:rsidR="00B76AC9" w:rsidRPr="00B76AC9">
        <w:rPr>
          <w:rFonts w:ascii="Times New Roman" w:hAnsi="Times New Roman" w:cs="Times New Roman"/>
        </w:rPr>
        <w:t>;</w:t>
      </w:r>
    </w:p>
    <w:p w14:paraId="698C97B2" w14:textId="77777777" w:rsidR="00174503" w:rsidRPr="00E91368" w:rsidRDefault="00174503" w:rsidP="00174503">
      <w:pPr>
        <w:pStyle w:val="Corpodeltesto2"/>
        <w:rPr>
          <w:sz w:val="22"/>
          <w:szCs w:val="22"/>
        </w:rPr>
      </w:pPr>
    </w:p>
    <w:p w14:paraId="51A4882A" w14:textId="77777777" w:rsidR="00174503" w:rsidRPr="00E91368" w:rsidRDefault="00174503" w:rsidP="00174503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3008A0CE" w14:textId="77777777" w:rsidR="00174503" w:rsidRPr="00E91368" w:rsidRDefault="00174503" w:rsidP="00174503">
      <w:pPr>
        <w:pStyle w:val="Corpodeltesto2"/>
        <w:rPr>
          <w:b/>
          <w:bCs/>
          <w:i w:val="0"/>
          <w:iCs w:val="0"/>
          <w:sz w:val="22"/>
          <w:szCs w:val="22"/>
        </w:rPr>
      </w:pPr>
    </w:p>
    <w:p w14:paraId="560DC7BD" w14:textId="127A9B16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6F810D" wp14:editId="2B550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8DEE" id="Rectangle 3" o:spid="_x0000_s1026" style="position:absolute;margin-left:0;margin-top:0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85HAIAADw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75x85HAIAADwEAAAOAAAAAAAAAAAAAAAAAC4CAABkcnMvZTJvRG9jLnhtbFBLAQItABQABgAI&#10;AAAAIQC5gPTB2AAAAAMBAAAPAAAAAAAAAAAAAAAAAHYEAABkcnMvZG93bnJldi54bWxQSwUGAAAA&#10;AAQABADzAAAAewUAAAAA&#10;" o:allowincell="f"/>
            </w:pict>
          </mc:Fallback>
        </mc:AlternateContent>
      </w:r>
      <w:r w:rsidR="00174503" w:rsidRPr="00E91368">
        <w:rPr>
          <w:rFonts w:ascii="Times New Roman" w:hAnsi="Times New Roman" w:cs="Times New Roman"/>
          <w:b/>
          <w:bCs/>
        </w:rPr>
        <w:t>come</w:t>
      </w:r>
      <w:r w:rsidR="00417703">
        <w:rPr>
          <w:rFonts w:ascii="Times New Roman" w:hAnsi="Times New Roman" w:cs="Times New Roman"/>
          <w:b/>
          <w:bCs/>
        </w:rPr>
        <w:t xml:space="preserve"> </w:t>
      </w:r>
      <w:r w:rsidR="00174503" w:rsidRPr="00E91368">
        <w:rPr>
          <w:rFonts w:ascii="Times New Roman" w:hAnsi="Times New Roman" w:cs="Times New Roman"/>
          <w:b/>
          <w:bCs/>
        </w:rPr>
        <w:t>capogruppo</w:t>
      </w:r>
      <w:r w:rsidR="00174503" w:rsidRPr="00E91368">
        <w:rPr>
          <w:rFonts w:ascii="Times New Roman" w:hAnsi="Times New Roman" w:cs="Times New Roman"/>
        </w:rPr>
        <w:t xml:space="preserve"> di un’associazione temporanea o di un consorzio o di un GEIE di tipo orizzontale</w:t>
      </w:r>
    </w:p>
    <w:p w14:paraId="69B493BF" w14:textId="4790A0EE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6A48B" wp14:editId="675FB974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1905" b="63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76B2" id="Rectangle 8" o:spid="_x0000_s1026" style="position:absolute;margin-left:16.35pt;margin-top:3.45pt;width:10.35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qJHwIAADs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verticale</w:t>
      </w:r>
      <w:r w:rsidR="00417703">
        <w:rPr>
          <w:rFonts w:ascii="Times New Roman" w:hAnsi="Times New Roman" w:cs="Times New Roman"/>
        </w:rPr>
        <w:t xml:space="preserve"> </w:t>
      </w:r>
    </w:p>
    <w:p w14:paraId="4F94EA6A" w14:textId="6A0B5236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333A6" wp14:editId="5CF6258C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1905" b="63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08C9F" id="Rectangle 9" o:spid="_x0000_s1026" style="position:absolute;margin-left:16.35pt;margin-top:3.2pt;width:10.3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Y7HgIAADs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misto </w:t>
      </w:r>
    </w:p>
    <w:p w14:paraId="1EF1D128" w14:textId="049C5F8E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  <w:b/>
          <w:bCs/>
        </w:rPr>
        <w:t>già</w:t>
      </w:r>
      <w:r w:rsidR="00417703">
        <w:rPr>
          <w:rFonts w:ascii="Times New Roman" w:hAnsi="Times New Roman" w:cs="Times New Roman"/>
          <w:b/>
          <w:bCs/>
        </w:rPr>
        <w:t xml:space="preserve"> </w:t>
      </w:r>
      <w:r w:rsidRPr="00E91368">
        <w:rPr>
          <w:rFonts w:ascii="Times New Roman" w:hAnsi="Times New Roman" w:cs="Times New Roman"/>
          <w:b/>
          <w:bCs/>
        </w:rPr>
        <w:t>costituito</w:t>
      </w:r>
      <w:r w:rsidRPr="00E91368">
        <w:rPr>
          <w:rFonts w:ascii="Times New Roman" w:hAnsi="Times New Roman" w:cs="Times New Roman"/>
        </w:rPr>
        <w:t xml:space="preserve"> fra le seguenti imprese:</w:t>
      </w:r>
    </w:p>
    <w:p w14:paraId="3DF1AD8B" w14:textId="77777777" w:rsidR="00174503" w:rsidRPr="00E91368" w:rsidRDefault="00174503" w:rsidP="00174503">
      <w:pPr>
        <w:pStyle w:val="Corpodeltesto2"/>
        <w:ind w:left="567"/>
        <w:rPr>
          <w:sz w:val="22"/>
          <w:szCs w:val="22"/>
        </w:rPr>
      </w:pPr>
      <w:r w:rsidRPr="00E91368"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………………..</w:t>
      </w:r>
    </w:p>
    <w:p w14:paraId="7B9B884E" w14:textId="77777777" w:rsidR="00174503" w:rsidRPr="00E91368" w:rsidRDefault="00174503" w:rsidP="00174503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18C91E3C" w14:textId="77777777" w:rsidR="00174503" w:rsidRPr="00E91368" w:rsidRDefault="00174503" w:rsidP="00174503">
      <w:pPr>
        <w:spacing w:line="320" w:lineRule="exact"/>
        <w:rPr>
          <w:rFonts w:ascii="Times New Roman" w:hAnsi="Times New Roman" w:cs="Times New Roman"/>
        </w:rPr>
      </w:pPr>
    </w:p>
    <w:p w14:paraId="7699AE0C" w14:textId="7E0A85C7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4843" wp14:editId="457987A6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8255" b="825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522D" id="Rectangle 4" o:spid="_x0000_s1026" style="position:absolute;margin-left:-1.65pt;margin-top:3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AZ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"/>
            </w:pict>
          </mc:Fallback>
        </mc:AlternateContent>
      </w:r>
      <w:r w:rsidR="00174503" w:rsidRPr="00E91368">
        <w:rPr>
          <w:rFonts w:ascii="Times New Roman" w:hAnsi="Times New Roman" w:cs="Times New Roman"/>
          <w:b/>
          <w:bCs/>
        </w:rPr>
        <w:t>come</w:t>
      </w:r>
      <w:r w:rsidR="00417703">
        <w:rPr>
          <w:rFonts w:ascii="Times New Roman" w:hAnsi="Times New Roman" w:cs="Times New Roman"/>
          <w:b/>
          <w:bCs/>
        </w:rPr>
        <w:t xml:space="preserve"> </w:t>
      </w:r>
      <w:r w:rsidR="00174503" w:rsidRPr="00E91368">
        <w:rPr>
          <w:rFonts w:ascii="Times New Roman" w:hAnsi="Times New Roman" w:cs="Times New Roman"/>
          <w:b/>
          <w:bCs/>
        </w:rPr>
        <w:t>capogruppo</w:t>
      </w:r>
      <w:r w:rsidR="00174503" w:rsidRPr="00E91368">
        <w:rPr>
          <w:rFonts w:ascii="Times New Roman" w:hAnsi="Times New Roman" w:cs="Times New Roman"/>
        </w:rPr>
        <w:t xml:space="preserve"> di un’associazione temporanea o di un consorzio o di un GEIE di tipo </w:t>
      </w:r>
    </w:p>
    <w:p w14:paraId="00B702CA" w14:textId="38B7BFDE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E0DD4" wp14:editId="4A945CC5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1905" b="63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F9DF" id="Rectangle 12" o:spid="_x0000_s1026" style="position:absolute;margin-left:16.35pt;margin-top:6.35pt;width:10.3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>orizzontale</w:t>
      </w:r>
    </w:p>
    <w:p w14:paraId="07F2BFC0" w14:textId="3A7C16DC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54F89" wp14:editId="31AFA5E5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1905" b="63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B60F" id="Rectangle 10" o:spid="_x0000_s1026" style="position:absolute;margin-left:16.35pt;margin-top:8.35pt;width:10.35pt;height: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BaGhBkHgIAADwEAAAOAAAAAAAAAAAAAAAAAC4CAABkcnMvZTJvRG9jLnhtbFBLAQIt&#10;ABQABgAIAAAAIQBfwg5Z3AAAAAcBAAAPAAAAAAAAAAAAAAAAAHgEAABkcnMvZG93bnJldi54bWxQ&#10;SwUGAAAAAAQABADzAAAAgQUAAAAA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verticale</w:t>
      </w:r>
    </w:p>
    <w:p w14:paraId="06B2DD5B" w14:textId="1AE342F8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92C97" wp14:editId="5A982C2B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1905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2C49" id="Rectangle 11" o:spid="_x0000_s1026" style="position:absolute;margin-left:16.35pt;margin-top:10.35pt;width:10.35pt;height: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misto </w:t>
      </w:r>
    </w:p>
    <w:p w14:paraId="16E2984E" w14:textId="74BB1029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  <w:b/>
          <w:bCs/>
        </w:rPr>
        <w:t>da</w:t>
      </w:r>
      <w:r w:rsidR="00417703">
        <w:rPr>
          <w:rFonts w:ascii="Times New Roman" w:hAnsi="Times New Roman" w:cs="Times New Roman"/>
          <w:b/>
          <w:bCs/>
        </w:rPr>
        <w:t xml:space="preserve"> </w:t>
      </w:r>
      <w:r w:rsidRPr="00E91368">
        <w:rPr>
          <w:rFonts w:ascii="Times New Roman" w:hAnsi="Times New Roman" w:cs="Times New Roman"/>
          <w:b/>
          <w:bCs/>
        </w:rPr>
        <w:t>costituirsi</w:t>
      </w:r>
      <w:r w:rsidRPr="00E91368">
        <w:rPr>
          <w:rFonts w:ascii="Times New Roman" w:hAnsi="Times New Roman" w:cs="Times New Roman"/>
        </w:rPr>
        <w:t xml:space="preserve"> fra le seguenti imprese:</w:t>
      </w:r>
    </w:p>
    <w:p w14:paraId="0DF9B8ED" w14:textId="77777777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403809FE" w14:textId="77777777" w:rsidR="00174503" w:rsidRPr="00E91368" w:rsidRDefault="00174503" w:rsidP="00174503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40E425B6" w14:textId="6FAA2CE4" w:rsidR="00174503" w:rsidRPr="00E91368" w:rsidRDefault="00E33D34" w:rsidP="00174503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D04CF7" wp14:editId="466018F4">
                <wp:simplePos x="0" y="0"/>
                <wp:positionH relativeFrom="column">
                  <wp:posOffset>180975</wp:posOffset>
                </wp:positionH>
                <wp:positionV relativeFrom="paragraph">
                  <wp:posOffset>308610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D6473" id="Rectangle 5" o:spid="_x0000_s1026" style="position:absolute;margin-left:14.25pt;margin-top:24.3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PA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" o:allowincell="f">
                <w10:wrap type="tight"/>
              </v:rect>
            </w:pict>
          </mc:Fallback>
        </mc:AlternateContent>
      </w:r>
    </w:p>
    <w:p w14:paraId="0B877D67" w14:textId="229D9A88" w:rsidR="00174503" w:rsidRPr="00E91368" w:rsidRDefault="004177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174503" w:rsidRPr="00E91368">
        <w:rPr>
          <w:rFonts w:ascii="Times New Roman" w:hAnsi="Times New Roman" w:cs="Times New Roman"/>
          <w:b/>
          <w:bCs/>
        </w:rPr>
        <w:t>ome</w:t>
      </w:r>
      <w:r>
        <w:rPr>
          <w:rFonts w:ascii="Times New Roman" w:hAnsi="Times New Roman" w:cs="Times New Roman"/>
          <w:b/>
          <w:bCs/>
        </w:rPr>
        <w:t xml:space="preserve"> </w:t>
      </w:r>
      <w:r w:rsidR="00174503" w:rsidRPr="00E91368">
        <w:rPr>
          <w:rFonts w:ascii="Times New Roman" w:hAnsi="Times New Roman" w:cs="Times New Roman"/>
          <w:b/>
          <w:bCs/>
        </w:rPr>
        <w:t>mandante</w:t>
      </w:r>
      <w:r w:rsidR="00174503" w:rsidRPr="00E91368">
        <w:rPr>
          <w:rFonts w:ascii="Times New Roman" w:hAnsi="Times New Roman" w:cs="Times New Roman"/>
        </w:rPr>
        <w:t xml:space="preserve"> di una associazione temporanea o di un consorzio o di un GEIE di tipo orizzontale</w:t>
      </w:r>
    </w:p>
    <w:p w14:paraId="67E29A6D" w14:textId="3409C3E3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54460" wp14:editId="02DB599E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1905" b="63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2AD0" id="Rectangle 13" o:spid="_x0000_s1026" style="position:absolute;margin-left:16.35pt;margin-top:8.35pt;width:10.35pt;height: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CQnV1hHgIAADsEAAAOAAAAAAAAAAAAAAAAAC4CAABkcnMvZTJvRG9jLnhtbFBLAQIt&#10;ABQABgAIAAAAIQBfwg5Z3AAAAAcBAAAPAAAAAAAAAAAAAAAAAHgEAABkcnMvZG93bnJldi54bWxQ&#10;SwUGAAAAAAQABADzAAAAgQUAAAAA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verticale</w:t>
      </w:r>
    </w:p>
    <w:p w14:paraId="7B4B48C5" w14:textId="4BC789C7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CC38A" wp14:editId="0CF27036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1905" b="63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EFA0" id="Rectangle 14" o:spid="_x0000_s1026" style="position:absolute;margin-left:16.35pt;margin-top:10.35pt;width:10.35pt;height: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fsHwIAADs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misto </w:t>
      </w:r>
    </w:p>
    <w:p w14:paraId="1233B377" w14:textId="77777777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  <w:b/>
          <w:bCs/>
        </w:rPr>
        <w:t>già costituito</w:t>
      </w:r>
      <w:r w:rsidRPr="00E91368">
        <w:rPr>
          <w:rFonts w:ascii="Times New Roman" w:hAnsi="Times New Roman" w:cs="Times New Roman"/>
        </w:rPr>
        <w:t xml:space="preserve"> fra le imprese:</w:t>
      </w:r>
    </w:p>
    <w:p w14:paraId="6478A67C" w14:textId="77777777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B5242D" w:rsidRPr="00E91368">
        <w:rPr>
          <w:rFonts w:ascii="Times New Roman" w:hAnsi="Times New Roman" w:cs="Times New Roman"/>
        </w:rPr>
        <w:t>………………………...……….</w:t>
      </w:r>
    </w:p>
    <w:p w14:paraId="0397BD1D" w14:textId="77777777" w:rsidR="00174503" w:rsidRPr="00E91368" w:rsidRDefault="00174503" w:rsidP="00174503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t xml:space="preserve">Oppure </w:t>
      </w:r>
    </w:p>
    <w:p w14:paraId="6F3EC1BF" w14:textId="77777777" w:rsidR="00174503" w:rsidRPr="00E91368" w:rsidRDefault="00174503" w:rsidP="00174503">
      <w:pPr>
        <w:spacing w:line="320" w:lineRule="exact"/>
        <w:jc w:val="both"/>
        <w:rPr>
          <w:rFonts w:ascii="Times New Roman" w:hAnsi="Times New Roman" w:cs="Times New Roman"/>
          <w:b/>
          <w:bCs/>
        </w:rPr>
      </w:pPr>
    </w:p>
    <w:p w14:paraId="559BAFC6" w14:textId="6F97ED6D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A63321" wp14:editId="7CAEDEC1">
                <wp:simplePos x="0" y="0"/>
                <wp:positionH relativeFrom="margin">
                  <wp:posOffset>219075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4C06" id="Rectangle 6" o:spid="_x0000_s1026" style="position:absolute;margin-left:17.25pt;margin-top:2.35pt;width:11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mYHAIAADs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" o:allowincell="f">
                <w10:wrap type="tight" anchorx="margin"/>
              </v:rect>
            </w:pict>
          </mc:Fallback>
        </mc:AlternateContent>
      </w:r>
      <w:r w:rsidR="00062969">
        <w:rPr>
          <w:rFonts w:ascii="Times New Roman" w:hAnsi="Times New Roman" w:cs="Times New Roman"/>
          <w:b/>
          <w:bCs/>
        </w:rPr>
        <w:t>c</w:t>
      </w:r>
      <w:r w:rsidR="00174503" w:rsidRPr="00E91368">
        <w:rPr>
          <w:rFonts w:ascii="Times New Roman" w:hAnsi="Times New Roman" w:cs="Times New Roman"/>
          <w:b/>
          <w:bCs/>
        </w:rPr>
        <w:t>ome</w:t>
      </w:r>
      <w:r w:rsidR="00FE19B8">
        <w:rPr>
          <w:rFonts w:ascii="Times New Roman" w:hAnsi="Times New Roman" w:cs="Times New Roman"/>
          <w:b/>
          <w:bCs/>
        </w:rPr>
        <w:t xml:space="preserve"> </w:t>
      </w:r>
      <w:r w:rsidR="00174503" w:rsidRPr="00E91368">
        <w:rPr>
          <w:rFonts w:ascii="Times New Roman" w:hAnsi="Times New Roman" w:cs="Times New Roman"/>
          <w:b/>
          <w:bCs/>
        </w:rPr>
        <w:t>mandante</w:t>
      </w:r>
      <w:r w:rsidR="00FE19B8">
        <w:rPr>
          <w:rFonts w:ascii="Times New Roman" w:hAnsi="Times New Roman" w:cs="Times New Roman"/>
          <w:b/>
          <w:bCs/>
        </w:rPr>
        <w:t xml:space="preserve"> </w:t>
      </w:r>
      <w:r w:rsidR="00174503" w:rsidRPr="00E91368">
        <w:rPr>
          <w:rFonts w:ascii="Times New Roman" w:hAnsi="Times New Roman" w:cs="Times New Roman"/>
        </w:rPr>
        <w:t xml:space="preserve">di una associazione temporanea o di un consorzio o di un GEIE di tipo </w:t>
      </w:r>
    </w:p>
    <w:p w14:paraId="50B334A4" w14:textId="30FBF84F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457CD" wp14:editId="4A86D090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1905" b="6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12D7" id="Rectangle 18" o:spid="_x0000_s1026" style="position:absolute;margin-left:16.35pt;margin-top:6.35pt;width:10.3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OMHgIAADs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>orizzontale</w:t>
      </w:r>
    </w:p>
    <w:p w14:paraId="05F75F22" w14:textId="0064E118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92C1E" wp14:editId="4A642ED1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1905" b="63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D7BD" id="Rectangle 17" o:spid="_x0000_s1026" style="position:absolute;margin-left:16.35pt;margin-top:8.35pt;width:10.3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9WHwIAADs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KJ8PVh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verticale</w:t>
      </w:r>
    </w:p>
    <w:p w14:paraId="7E094FDF" w14:textId="427E574B" w:rsidR="00174503" w:rsidRPr="00E91368" w:rsidRDefault="00E33D34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E29CE" wp14:editId="0270F547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31445" cy="75565"/>
                <wp:effectExtent l="0" t="0" r="1905" b="6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F5CA" id="Rectangle 16" o:spid="_x0000_s1026" style="position:absolute;margin-left:16.35pt;margin-top:4.35pt;width:10.35pt;height: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KTHwIAADs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"/>
            </w:pict>
          </mc:Fallback>
        </mc:AlternateContent>
      </w:r>
      <w:r w:rsidR="00174503" w:rsidRPr="00E91368">
        <w:rPr>
          <w:rFonts w:ascii="Times New Roman" w:hAnsi="Times New Roman" w:cs="Times New Roman"/>
        </w:rPr>
        <w:t xml:space="preserve"> misto </w:t>
      </w:r>
    </w:p>
    <w:p w14:paraId="464A2AE0" w14:textId="327C679C" w:rsidR="00174503" w:rsidRPr="00E91368" w:rsidRDefault="00174503" w:rsidP="00174503">
      <w:pPr>
        <w:spacing w:line="320" w:lineRule="exact"/>
        <w:ind w:left="567"/>
        <w:jc w:val="both"/>
        <w:rPr>
          <w:rFonts w:ascii="Times New Roman" w:hAnsi="Times New Roman" w:cs="Times New Roman"/>
        </w:rPr>
      </w:pPr>
      <w:r w:rsidRPr="00E91368">
        <w:rPr>
          <w:rFonts w:ascii="Times New Roman" w:hAnsi="Times New Roman" w:cs="Times New Roman"/>
          <w:b/>
          <w:bCs/>
        </w:rPr>
        <w:t>da</w:t>
      </w:r>
      <w:r w:rsidR="00FE19B8">
        <w:rPr>
          <w:rFonts w:ascii="Times New Roman" w:hAnsi="Times New Roman" w:cs="Times New Roman"/>
          <w:b/>
          <w:bCs/>
        </w:rPr>
        <w:t xml:space="preserve"> </w:t>
      </w:r>
      <w:r w:rsidRPr="00E91368">
        <w:rPr>
          <w:rFonts w:ascii="Times New Roman" w:hAnsi="Times New Roman" w:cs="Times New Roman"/>
          <w:b/>
          <w:bCs/>
        </w:rPr>
        <w:t>costituirsi</w:t>
      </w:r>
      <w:r w:rsidRPr="00E91368">
        <w:rPr>
          <w:rFonts w:ascii="Times New Roman" w:hAnsi="Times New Roman" w:cs="Times New Roman"/>
        </w:rPr>
        <w:t xml:space="preserve"> fra le seguenti imprese:</w:t>
      </w:r>
    </w:p>
    <w:p w14:paraId="265BBFCC" w14:textId="77777777" w:rsidR="00174503" w:rsidRPr="00E91368" w:rsidRDefault="00174503" w:rsidP="00174503">
      <w:pPr>
        <w:pStyle w:val="Corpodeltesto2"/>
        <w:ind w:left="567"/>
        <w:rPr>
          <w:sz w:val="22"/>
          <w:szCs w:val="22"/>
        </w:rPr>
      </w:pPr>
      <w:r w:rsidRPr="00E91368"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28D9C895" w14:textId="77777777" w:rsidR="00174503" w:rsidRDefault="00174503" w:rsidP="00174503">
      <w:pPr>
        <w:pStyle w:val="Titolo7"/>
        <w:rPr>
          <w:sz w:val="22"/>
          <w:szCs w:val="22"/>
        </w:rPr>
      </w:pPr>
    </w:p>
    <w:p w14:paraId="45F0BCF1" w14:textId="77777777" w:rsidR="00A07A2C" w:rsidRDefault="00A07A2C" w:rsidP="00A07A2C"/>
    <w:p w14:paraId="3F8D47F6" w14:textId="77777777" w:rsidR="00A07A2C" w:rsidRPr="00A07A2C" w:rsidRDefault="00A07A2C" w:rsidP="00A07A2C"/>
    <w:p w14:paraId="2A0E7D1D" w14:textId="77777777" w:rsidR="00A07A2C" w:rsidRDefault="00174503" w:rsidP="00A07A2C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  <w:i w:val="0"/>
          <w:iCs w:val="0"/>
          <w:sz w:val="22"/>
          <w:szCs w:val="22"/>
        </w:rPr>
        <w:lastRenderedPageBreak/>
        <w:t xml:space="preserve">Oppure </w:t>
      </w:r>
    </w:p>
    <w:p w14:paraId="08E285B9" w14:textId="77777777" w:rsidR="00A00DFB" w:rsidRPr="00A07A2C" w:rsidRDefault="00A00DFB" w:rsidP="00A07A2C">
      <w:pPr>
        <w:pStyle w:val="Corpodeltesto2"/>
        <w:rPr>
          <w:b/>
          <w:bCs/>
          <w:i w:val="0"/>
          <w:iCs w:val="0"/>
          <w:sz w:val="22"/>
          <w:szCs w:val="22"/>
        </w:rPr>
      </w:pPr>
      <w:r w:rsidRPr="00E91368">
        <w:rPr>
          <w:b/>
          <w:bCs/>
        </w:rPr>
        <w:tab/>
      </w:r>
    </w:p>
    <w:p w14:paraId="7530C8EB" w14:textId="7925FE36" w:rsidR="00174503" w:rsidRPr="00E91368" w:rsidRDefault="00E33D34" w:rsidP="00A00DFB">
      <w:pPr>
        <w:tabs>
          <w:tab w:val="left" w:pos="2183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3669270" wp14:editId="1637E3AC">
                <wp:simplePos x="0" y="0"/>
                <wp:positionH relativeFrom="leftMargin">
                  <wp:align>right</wp:align>
                </wp:positionH>
                <wp:positionV relativeFrom="paragraph">
                  <wp:posOffset>10160</wp:posOffset>
                </wp:positionV>
                <wp:extent cx="144145" cy="144145"/>
                <wp:effectExtent l="0" t="0" r="8255" b="825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A31F" id="Rectangle 19" o:spid="_x0000_s1026" style="position:absolute;margin-left:-39.85pt;margin-top:.8pt;width:11.35pt;height:11.35pt;z-index:-2516387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6u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" o:allowincell="f">
                <w10:wrap type="tight" anchorx="margin"/>
              </v:rect>
            </w:pict>
          </mc:Fallback>
        </mc:AlternateContent>
      </w:r>
      <w:r w:rsidR="00174503" w:rsidRPr="00E91368">
        <w:rPr>
          <w:rFonts w:ascii="Times New Roman" w:hAnsi="Times New Roman" w:cs="Times New Roman"/>
          <w:b/>
          <w:bCs/>
        </w:rPr>
        <w:t xml:space="preserve">  come impresa aderente al contratto di rete</w:t>
      </w:r>
      <w:r w:rsidR="00174503" w:rsidRPr="00E91368">
        <w:rPr>
          <w:rFonts w:ascii="Times New Roman" w:hAnsi="Times New Roman" w:cs="Times New Roman"/>
        </w:rPr>
        <w:t xml:space="preserve"> ai sensi dell’art. 45, comma 2, lettera f) del D.lgs 50/2016</w:t>
      </w:r>
    </w:p>
    <w:p w14:paraId="6B98E0D8" w14:textId="77777777" w:rsidR="00174503" w:rsidRPr="00E91368" w:rsidRDefault="00174503" w:rsidP="00174503">
      <w:pPr>
        <w:pStyle w:val="Corpodeltesto2"/>
        <w:rPr>
          <w:sz w:val="22"/>
          <w:szCs w:val="22"/>
        </w:rPr>
      </w:pPr>
    </w:p>
    <w:p w14:paraId="62F6B9E0" w14:textId="77777777" w:rsidR="00174503" w:rsidRPr="00A07A2C" w:rsidRDefault="00174503" w:rsidP="00174503">
      <w:pPr>
        <w:pStyle w:val="Corpodeltesto2"/>
        <w:ind w:left="0"/>
        <w:rPr>
          <w:i w:val="0"/>
          <w:iCs w:val="0"/>
          <w:sz w:val="22"/>
          <w:szCs w:val="22"/>
        </w:rPr>
      </w:pPr>
      <w:r w:rsidRPr="00A07A2C">
        <w:rPr>
          <w:i w:val="0"/>
          <w:iCs w:val="0"/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2E45A682" w14:textId="77777777" w:rsidR="00174503" w:rsidRDefault="00174503" w:rsidP="00174503">
      <w:pPr>
        <w:pStyle w:val="Titolo1"/>
        <w:spacing w:line="320" w:lineRule="exact"/>
        <w:ind w:left="0"/>
        <w:jc w:val="center"/>
        <w:rPr>
          <w:sz w:val="22"/>
          <w:szCs w:val="22"/>
        </w:rPr>
      </w:pPr>
      <w:r w:rsidRPr="00E91368">
        <w:rPr>
          <w:sz w:val="22"/>
          <w:szCs w:val="22"/>
        </w:rPr>
        <w:t>DICHIARA</w:t>
      </w:r>
    </w:p>
    <w:p w14:paraId="4111A4CA" w14:textId="77777777" w:rsidR="00E84EED" w:rsidRPr="00E84EED" w:rsidRDefault="00E84EED" w:rsidP="00E84EED"/>
    <w:p w14:paraId="5CEBB1DF" w14:textId="77777777" w:rsidR="00174503" w:rsidRDefault="00174503" w:rsidP="00E84EED">
      <w:pPr>
        <w:pStyle w:val="Corpodeltesto2"/>
        <w:numPr>
          <w:ilvl w:val="0"/>
          <w:numId w:val="14"/>
        </w:numPr>
        <w:rPr>
          <w:i w:val="0"/>
          <w:iCs w:val="0"/>
          <w:sz w:val="22"/>
          <w:szCs w:val="22"/>
        </w:rPr>
      </w:pPr>
      <w:r w:rsidRPr="00E91368">
        <w:rPr>
          <w:i w:val="0"/>
          <w:iCs w:val="0"/>
          <w:sz w:val="22"/>
          <w:szCs w:val="22"/>
        </w:rPr>
        <w:t>di non trovarsi nelle condizioni previste nell’art. 80, del D.lgs 18.4.2016, n. 50, come meglio declinato</w:t>
      </w:r>
      <w:r w:rsidR="005A54A7">
        <w:rPr>
          <w:i w:val="0"/>
          <w:iCs w:val="0"/>
          <w:sz w:val="22"/>
          <w:szCs w:val="22"/>
        </w:rPr>
        <w:t xml:space="preserve"> </w:t>
      </w:r>
      <w:r w:rsidRPr="00E91368">
        <w:rPr>
          <w:i w:val="0"/>
          <w:iCs w:val="0"/>
          <w:sz w:val="22"/>
          <w:szCs w:val="22"/>
        </w:rPr>
        <w:t>nell’allegato Documento di Gara Unico Europeo (DGUE)</w:t>
      </w:r>
      <w:r w:rsidR="00E84EED">
        <w:rPr>
          <w:i w:val="0"/>
          <w:iCs w:val="0"/>
          <w:sz w:val="22"/>
          <w:szCs w:val="22"/>
        </w:rPr>
        <w:t>;</w:t>
      </w:r>
    </w:p>
    <w:p w14:paraId="5913A5B5" w14:textId="77777777" w:rsidR="00E84EED" w:rsidRPr="00E84EED" w:rsidRDefault="00E84E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</w:t>
      </w:r>
      <w:r w:rsidRPr="00E84EED">
        <w:rPr>
          <w:rFonts w:ascii="Times New Roman" w:hAnsi="Times New Roman" w:cs="Times New Roman"/>
        </w:rPr>
        <w:t>esaminato, con diligenza ed in modo adeguato, le prescrizioni tecniche fornite dalla Stazione appaltante, nonché</w:t>
      </w:r>
      <w:r>
        <w:rPr>
          <w:rFonts w:ascii="Times New Roman" w:hAnsi="Times New Roman" w:cs="Times New Roman"/>
        </w:rPr>
        <w:t xml:space="preserve"> di aver </w:t>
      </w:r>
      <w:r w:rsidRPr="00E84EED">
        <w:rPr>
          <w:rFonts w:ascii="Times New Roman" w:hAnsi="Times New Roman" w:cs="Times New Roman"/>
        </w:rPr>
        <w:t>preso conoscenza di tutte le circostanze generali e particolari suscettibili di influire sulla determinazione del corrispettivo, sulle condizioni contrattuali e sull’esecuzione del</w:t>
      </w:r>
      <w:r w:rsidR="000444ED">
        <w:rPr>
          <w:rFonts w:ascii="Times New Roman" w:hAnsi="Times New Roman" w:cs="Times New Roman"/>
        </w:rPr>
        <w:t>la fornitura</w:t>
      </w:r>
      <w:r w:rsidRPr="00E84E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 aver </w:t>
      </w:r>
      <w:r w:rsidRPr="00E84EED">
        <w:rPr>
          <w:rFonts w:ascii="Times New Roman" w:hAnsi="Times New Roman" w:cs="Times New Roman"/>
        </w:rPr>
        <w:t>giudicato le attività realizzabili, gli elaborati tecnici adeguati ed il prezzo remunerativo e tale da consentire il ribasso offerto</w:t>
      </w:r>
      <w:r>
        <w:rPr>
          <w:rFonts w:ascii="Times New Roman" w:hAnsi="Times New Roman" w:cs="Times New Roman"/>
        </w:rPr>
        <w:t>;</w:t>
      </w:r>
    </w:p>
    <w:p w14:paraId="61C8E798" w14:textId="77777777" w:rsidR="00E84EED" w:rsidRPr="000444ED" w:rsidRDefault="00E84EED" w:rsidP="000444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considerare </w:t>
      </w:r>
      <w:r w:rsidRPr="00E84EED">
        <w:rPr>
          <w:rFonts w:ascii="Times New Roman" w:hAnsi="Times New Roman" w:cs="Times New Roman"/>
        </w:rPr>
        <w:t>remunerativa l’offerta economica presentata giacché per la sua formulazione ha preso atto e tenuto conto</w:t>
      </w:r>
      <w:r w:rsidR="005A54A7">
        <w:rPr>
          <w:rFonts w:ascii="Times New Roman" w:hAnsi="Times New Roman" w:cs="Times New Roman"/>
        </w:rPr>
        <w:t xml:space="preserve"> </w:t>
      </w:r>
      <w:r w:rsidRPr="000444ED">
        <w:rPr>
          <w:rFonts w:ascii="Times New Roman" w:hAnsi="Times New Roman" w:cs="Times New Roman"/>
        </w:rPr>
        <w:t>di tutte le circostanze generali, particolari e locali, nessuna esclusa ed eccettuata, che possono avere influito o influire sia sulla esecuzione della fornitura, sia sulla determinazione della propria offerta;</w:t>
      </w:r>
    </w:p>
    <w:p w14:paraId="7369A010" w14:textId="77777777" w:rsidR="00E84EED" w:rsidRPr="00E84EED" w:rsidRDefault="00E84E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 w:rsidRPr="00E84EED">
        <w:rPr>
          <w:rFonts w:ascii="Times New Roman" w:hAnsi="Times New Roman" w:cs="Times New Roman"/>
        </w:rPr>
        <w:t>di accettare</w:t>
      </w:r>
      <w:r w:rsidR="005A54A7">
        <w:rPr>
          <w:rFonts w:ascii="Times New Roman" w:hAnsi="Times New Roman" w:cs="Times New Roman"/>
        </w:rPr>
        <w:t xml:space="preserve"> </w:t>
      </w:r>
      <w:r w:rsidRPr="00E84EED">
        <w:rPr>
          <w:rFonts w:ascii="Times New Roman" w:hAnsi="Times New Roman" w:cs="Times New Roman"/>
        </w:rPr>
        <w:t>tutte le norme e disposizioni contenute nella documentazione gara;</w:t>
      </w:r>
    </w:p>
    <w:p w14:paraId="362E6A98" w14:textId="77777777" w:rsidR="00E84EED" w:rsidRPr="00E84EED" w:rsidRDefault="000444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E84EED" w:rsidRPr="00E84EED">
        <w:rPr>
          <w:rFonts w:ascii="Times New Roman" w:hAnsi="Times New Roman" w:cs="Times New Roman"/>
        </w:rPr>
        <w:t>accetta</w:t>
      </w:r>
      <w:r>
        <w:rPr>
          <w:rFonts w:ascii="Times New Roman" w:hAnsi="Times New Roman" w:cs="Times New Roman"/>
        </w:rPr>
        <w:t>re</w:t>
      </w:r>
      <w:r w:rsidR="00E84EED" w:rsidRPr="00E84EED">
        <w:rPr>
          <w:rFonts w:ascii="Times New Roman" w:hAnsi="Times New Roman" w:cs="Times New Roman"/>
        </w:rPr>
        <w:t>, ai sensi dell’art. 100, comma 2 del Codice, i requisiti particolari per l’esecuzione del contratto nell’ipotesi in cui risulti aggiudicatario;</w:t>
      </w:r>
    </w:p>
    <w:p w14:paraId="2DBC0889" w14:textId="283416DB" w:rsidR="00E84EED" w:rsidRPr="00E84EED" w:rsidRDefault="00E84E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 w:rsidRPr="00E84EED">
        <w:rPr>
          <w:rFonts w:ascii="Times New Roman" w:hAnsi="Times New Roman" w:cs="Times New Roman"/>
        </w:rPr>
        <w:t>di aver preso visione delle condizioni di esecuzione dell’appalto, di accettarle e di impegnarsi ad osservarle in ogni parte e</w:t>
      </w:r>
      <w:r w:rsidR="00EE51AD">
        <w:rPr>
          <w:rFonts w:ascii="Times New Roman" w:hAnsi="Times New Roman" w:cs="Times New Roman"/>
        </w:rPr>
        <w:t xml:space="preserve"> di impegnarsi</w:t>
      </w:r>
      <w:r w:rsidRPr="00E84EED">
        <w:rPr>
          <w:rFonts w:ascii="Times New Roman" w:hAnsi="Times New Roman" w:cs="Times New Roman"/>
        </w:rPr>
        <w:t xml:space="preserve"> ad eseguire</w:t>
      </w:r>
      <w:r w:rsidR="00EE51AD">
        <w:rPr>
          <w:rFonts w:ascii="Times New Roman" w:hAnsi="Times New Roman" w:cs="Times New Roman"/>
        </w:rPr>
        <w:t xml:space="preserve"> la fornitura </w:t>
      </w:r>
      <w:r w:rsidRPr="00E84EED">
        <w:rPr>
          <w:rFonts w:ascii="Times New Roman" w:hAnsi="Times New Roman" w:cs="Times New Roman"/>
        </w:rPr>
        <w:t xml:space="preserve">nei modi e nei termini stabiliti nel disciplinare </w:t>
      </w:r>
      <w:r w:rsidR="00EE51AD">
        <w:rPr>
          <w:rFonts w:ascii="Times New Roman" w:hAnsi="Times New Roman" w:cs="Times New Roman"/>
        </w:rPr>
        <w:t xml:space="preserve">di gara, nei suoi allegati </w:t>
      </w:r>
      <w:r w:rsidRPr="00E84EED">
        <w:rPr>
          <w:rFonts w:ascii="Times New Roman" w:hAnsi="Times New Roman" w:cs="Times New Roman"/>
        </w:rPr>
        <w:t>e</w:t>
      </w:r>
      <w:r w:rsidR="00EE51AD">
        <w:rPr>
          <w:rFonts w:ascii="Times New Roman" w:hAnsi="Times New Roman" w:cs="Times New Roman"/>
        </w:rPr>
        <w:t xml:space="preserve">, </w:t>
      </w:r>
      <w:r w:rsidRPr="00E84EED">
        <w:rPr>
          <w:rFonts w:ascii="Times New Roman" w:hAnsi="Times New Roman" w:cs="Times New Roman"/>
        </w:rPr>
        <w:t>comunque</w:t>
      </w:r>
      <w:r w:rsidR="00EE51AD">
        <w:rPr>
          <w:rFonts w:ascii="Times New Roman" w:hAnsi="Times New Roman" w:cs="Times New Roman"/>
        </w:rPr>
        <w:t>,</w:t>
      </w:r>
      <w:r w:rsidR="0059458B">
        <w:rPr>
          <w:rFonts w:ascii="Times New Roman" w:hAnsi="Times New Roman" w:cs="Times New Roman"/>
        </w:rPr>
        <w:t xml:space="preserve"> </w:t>
      </w:r>
      <w:r w:rsidR="00EE51AD">
        <w:rPr>
          <w:rFonts w:ascii="Times New Roman" w:hAnsi="Times New Roman" w:cs="Times New Roman"/>
        </w:rPr>
        <w:t xml:space="preserve">in tutta la </w:t>
      </w:r>
      <w:r w:rsidRPr="00E84EED">
        <w:rPr>
          <w:rFonts w:ascii="Times New Roman" w:hAnsi="Times New Roman" w:cs="Times New Roman"/>
        </w:rPr>
        <w:t xml:space="preserve">documentazione </w:t>
      </w:r>
      <w:r w:rsidR="00EE51AD">
        <w:rPr>
          <w:rFonts w:ascii="Times New Roman" w:hAnsi="Times New Roman" w:cs="Times New Roman"/>
        </w:rPr>
        <w:t>di gara</w:t>
      </w:r>
      <w:r w:rsidRPr="00E84EED">
        <w:rPr>
          <w:rFonts w:ascii="Times New Roman" w:hAnsi="Times New Roman" w:cs="Times New Roman"/>
        </w:rPr>
        <w:t>;</w:t>
      </w:r>
    </w:p>
    <w:p w14:paraId="21A035E8" w14:textId="77777777" w:rsidR="00E84EED" w:rsidRPr="00E84EED" w:rsidRDefault="00E84E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 w:rsidRPr="00E84EED">
        <w:rPr>
          <w:rFonts w:ascii="Times New Roman" w:hAnsi="Times New Roman" w:cs="Times New Roman"/>
        </w:rPr>
        <w:t xml:space="preserve">di aver preso piena conoscenza e di accettare quanto previsto nel </w:t>
      </w:r>
      <w:r w:rsidR="000444ED">
        <w:rPr>
          <w:rFonts w:ascii="Times New Roman" w:hAnsi="Times New Roman" w:cs="Times New Roman"/>
        </w:rPr>
        <w:t>B</w:t>
      </w:r>
      <w:r w:rsidRPr="00E84EED">
        <w:rPr>
          <w:rFonts w:ascii="Times New Roman" w:hAnsi="Times New Roman" w:cs="Times New Roman"/>
        </w:rPr>
        <w:t xml:space="preserve">ando, </w:t>
      </w:r>
      <w:r w:rsidR="00EE51AD">
        <w:rPr>
          <w:rFonts w:ascii="Times New Roman" w:hAnsi="Times New Roman" w:cs="Times New Roman"/>
        </w:rPr>
        <w:t xml:space="preserve">nel Capitolato Tecnico, nel Capitolato Speciale d’Appalto, </w:t>
      </w:r>
      <w:r w:rsidRPr="00E84EED">
        <w:rPr>
          <w:rFonts w:ascii="Times New Roman" w:hAnsi="Times New Roman" w:cs="Times New Roman"/>
        </w:rPr>
        <w:t xml:space="preserve">nel </w:t>
      </w:r>
      <w:r w:rsidR="00EE51AD">
        <w:rPr>
          <w:rFonts w:ascii="Times New Roman" w:hAnsi="Times New Roman" w:cs="Times New Roman"/>
        </w:rPr>
        <w:t>D</w:t>
      </w:r>
      <w:r w:rsidRPr="00E84EED">
        <w:rPr>
          <w:rFonts w:ascii="Times New Roman" w:hAnsi="Times New Roman" w:cs="Times New Roman"/>
        </w:rPr>
        <w:t xml:space="preserve">isciplinare di </w:t>
      </w:r>
      <w:r w:rsidR="00EE51AD">
        <w:rPr>
          <w:rFonts w:ascii="Times New Roman" w:hAnsi="Times New Roman" w:cs="Times New Roman"/>
        </w:rPr>
        <w:t>G</w:t>
      </w:r>
      <w:r w:rsidRPr="00E84EED">
        <w:rPr>
          <w:rFonts w:ascii="Times New Roman" w:hAnsi="Times New Roman" w:cs="Times New Roman"/>
        </w:rPr>
        <w:t>ara, in tutti i suoi allegati</w:t>
      </w:r>
      <w:r w:rsidR="005A54A7">
        <w:rPr>
          <w:rFonts w:ascii="Times New Roman" w:hAnsi="Times New Roman" w:cs="Times New Roman"/>
        </w:rPr>
        <w:t xml:space="preserve"> </w:t>
      </w:r>
      <w:r w:rsidRPr="00E84EED">
        <w:rPr>
          <w:rFonts w:ascii="Times New Roman" w:hAnsi="Times New Roman" w:cs="Times New Roman"/>
        </w:rPr>
        <w:t>e nei chiarimenti di gara;</w:t>
      </w:r>
    </w:p>
    <w:p w14:paraId="1A40B95C" w14:textId="7150AD22" w:rsidR="00E84EED" w:rsidRPr="00E84EED" w:rsidRDefault="00E84EED" w:rsidP="00E84EED">
      <w:pPr>
        <w:pStyle w:val="Paragrafoelenco"/>
        <w:numPr>
          <w:ilvl w:val="0"/>
          <w:numId w:val="14"/>
        </w:numPr>
        <w:spacing w:after="0" w:line="360" w:lineRule="exact"/>
        <w:contextualSpacing w:val="0"/>
        <w:jc w:val="both"/>
        <w:rPr>
          <w:rFonts w:ascii="Times New Roman" w:hAnsi="Times New Roman" w:cs="Times New Roman"/>
        </w:rPr>
      </w:pPr>
      <w:r w:rsidRPr="00E84EED">
        <w:rPr>
          <w:rFonts w:ascii="Times New Roman" w:hAnsi="Times New Roman" w:cs="Times New Roman"/>
        </w:rPr>
        <w:t>di aver preso visione dell’</w:t>
      </w:r>
      <w:r w:rsidR="00EE51AD">
        <w:rPr>
          <w:rFonts w:ascii="Times New Roman" w:hAnsi="Times New Roman" w:cs="Times New Roman"/>
        </w:rPr>
        <w:t>I</w:t>
      </w:r>
      <w:r w:rsidRPr="00E84EED">
        <w:rPr>
          <w:rFonts w:ascii="Times New Roman" w:hAnsi="Times New Roman" w:cs="Times New Roman"/>
        </w:rPr>
        <w:t xml:space="preserve">nformativa per il </w:t>
      </w:r>
      <w:r w:rsidR="00EE51AD">
        <w:rPr>
          <w:rFonts w:ascii="Times New Roman" w:hAnsi="Times New Roman" w:cs="Times New Roman"/>
        </w:rPr>
        <w:t>T</w:t>
      </w:r>
      <w:r w:rsidRPr="00E84EED">
        <w:rPr>
          <w:rFonts w:ascii="Times New Roman" w:hAnsi="Times New Roman" w:cs="Times New Roman"/>
        </w:rPr>
        <w:t xml:space="preserve">rattamento dei </w:t>
      </w:r>
      <w:r w:rsidR="00EE51AD">
        <w:rPr>
          <w:rFonts w:ascii="Times New Roman" w:hAnsi="Times New Roman" w:cs="Times New Roman"/>
        </w:rPr>
        <w:t>D</w:t>
      </w:r>
      <w:r w:rsidRPr="00E84EED">
        <w:rPr>
          <w:rFonts w:ascii="Times New Roman" w:hAnsi="Times New Roman" w:cs="Times New Roman"/>
        </w:rPr>
        <w:t xml:space="preserve">ati </w:t>
      </w:r>
      <w:r w:rsidR="00EE51AD">
        <w:rPr>
          <w:rFonts w:ascii="Times New Roman" w:hAnsi="Times New Roman" w:cs="Times New Roman"/>
        </w:rPr>
        <w:t>P</w:t>
      </w:r>
      <w:r w:rsidRPr="00E84EED">
        <w:rPr>
          <w:rFonts w:ascii="Times New Roman" w:hAnsi="Times New Roman" w:cs="Times New Roman"/>
        </w:rPr>
        <w:t xml:space="preserve">ersonali – </w:t>
      </w:r>
      <w:r w:rsidRPr="00E84EED">
        <w:rPr>
          <w:rFonts w:ascii="Times New Roman" w:hAnsi="Times New Roman" w:cs="Times New Roman"/>
          <w:i/>
        </w:rPr>
        <w:t>“</w:t>
      </w:r>
      <w:r w:rsidRPr="00E84EED">
        <w:rPr>
          <w:rFonts w:ascii="Times New Roman" w:hAnsi="Times New Roman" w:cs="Times New Roman"/>
        </w:rPr>
        <w:t xml:space="preserve">Allegato </w:t>
      </w:r>
      <w:r w:rsidR="0059458B">
        <w:rPr>
          <w:rFonts w:ascii="Times New Roman" w:hAnsi="Times New Roman" w:cs="Times New Roman"/>
        </w:rPr>
        <w:t>9</w:t>
      </w:r>
      <w:r w:rsidRPr="00E84EED">
        <w:rPr>
          <w:rFonts w:ascii="Times New Roman" w:hAnsi="Times New Roman" w:cs="Times New Roman"/>
        </w:rPr>
        <w:t xml:space="preserve"> – Informativa per il trattamento dei dati personali” di cui agli artt. 13 e 14 del Regolamento UE 2016/679 (“</w:t>
      </w:r>
      <w:r w:rsidRPr="00E84EED">
        <w:rPr>
          <w:rFonts w:ascii="Times New Roman" w:hAnsi="Times New Roman" w:cs="Times New Roman"/>
          <w:b/>
        </w:rPr>
        <w:t>GDPR</w:t>
      </w:r>
      <w:r w:rsidRPr="00E84EED">
        <w:rPr>
          <w:rFonts w:ascii="Times New Roman" w:hAnsi="Times New Roman" w:cs="Times New Roman"/>
        </w:rPr>
        <w:t>”).</w:t>
      </w:r>
    </w:p>
    <w:p w14:paraId="4013BB1D" w14:textId="77777777" w:rsidR="00E84EED" w:rsidRDefault="00E84EED" w:rsidP="00EE51AD">
      <w:pPr>
        <w:pStyle w:val="Corpodeltesto2"/>
        <w:ind w:left="720"/>
        <w:rPr>
          <w:i w:val="0"/>
          <w:iCs w:val="0"/>
          <w:sz w:val="22"/>
          <w:szCs w:val="22"/>
        </w:rPr>
      </w:pPr>
    </w:p>
    <w:p w14:paraId="4FFE2652" w14:textId="77777777" w:rsidR="00230C2A" w:rsidRPr="00E91368" w:rsidRDefault="00230C2A" w:rsidP="00174503">
      <w:pPr>
        <w:rPr>
          <w:rFonts w:ascii="Times New Roman" w:hAnsi="Times New Roman" w:cs="Times New Roman"/>
        </w:rPr>
      </w:pPr>
    </w:p>
    <w:p w14:paraId="6410E902" w14:textId="77777777" w:rsidR="00174503" w:rsidRPr="00E91368" w:rsidRDefault="00174503" w:rsidP="00174503">
      <w:pPr>
        <w:pStyle w:val="Corpodeltesto2"/>
        <w:widowControl w:val="0"/>
        <w:rPr>
          <w:sz w:val="22"/>
          <w:szCs w:val="22"/>
        </w:rPr>
      </w:pPr>
      <w:r w:rsidRPr="00E91368">
        <w:rPr>
          <w:sz w:val="22"/>
          <w:szCs w:val="22"/>
        </w:rPr>
        <w:t>Data…………………………</w:t>
      </w:r>
      <w:r w:rsidRPr="00E91368">
        <w:rPr>
          <w:sz w:val="22"/>
          <w:szCs w:val="22"/>
        </w:rPr>
        <w:tab/>
      </w:r>
      <w:r w:rsidRPr="00E91368">
        <w:rPr>
          <w:sz w:val="22"/>
          <w:szCs w:val="22"/>
        </w:rPr>
        <w:tab/>
      </w:r>
      <w:r w:rsidRPr="00E91368">
        <w:rPr>
          <w:sz w:val="22"/>
          <w:szCs w:val="22"/>
        </w:rPr>
        <w:tab/>
      </w:r>
      <w:r w:rsidRPr="00E91368">
        <w:rPr>
          <w:sz w:val="22"/>
          <w:szCs w:val="22"/>
        </w:rPr>
        <w:tab/>
      </w:r>
      <w:r w:rsidRPr="00E91368">
        <w:rPr>
          <w:sz w:val="22"/>
          <w:szCs w:val="22"/>
        </w:rPr>
        <w:tab/>
      </w:r>
      <w:r w:rsidRPr="00E91368">
        <w:rPr>
          <w:sz w:val="22"/>
          <w:szCs w:val="22"/>
        </w:rPr>
        <w:tab/>
        <w:t>Timbro</w:t>
      </w:r>
    </w:p>
    <w:p w14:paraId="77C7EE08" w14:textId="77777777" w:rsidR="00174503" w:rsidRPr="00E91368" w:rsidRDefault="00174503" w:rsidP="00174503">
      <w:pPr>
        <w:pStyle w:val="Corpodeltesto2"/>
        <w:widowControl w:val="0"/>
        <w:rPr>
          <w:b/>
          <w:bCs/>
          <w:sz w:val="22"/>
          <w:szCs w:val="22"/>
        </w:rPr>
      </w:pP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</w:r>
      <w:r w:rsidRPr="00E91368">
        <w:rPr>
          <w:b/>
          <w:bCs/>
          <w:sz w:val="22"/>
          <w:szCs w:val="22"/>
        </w:rPr>
        <w:tab/>
        <w:t>FIRMA</w:t>
      </w:r>
    </w:p>
    <w:p w14:paraId="4C038FDB" w14:textId="77777777" w:rsidR="00174503" w:rsidRDefault="00174503" w:rsidP="00174503">
      <w:pPr>
        <w:pStyle w:val="Corpodeltesto2"/>
        <w:widowControl w:val="0"/>
        <w:ind w:left="6732" w:firstLine="348"/>
        <w:rPr>
          <w:sz w:val="22"/>
          <w:szCs w:val="22"/>
        </w:rPr>
      </w:pPr>
      <w:r w:rsidRPr="00E91368">
        <w:rPr>
          <w:sz w:val="22"/>
          <w:szCs w:val="22"/>
        </w:rPr>
        <w:t>……………………………</w:t>
      </w:r>
    </w:p>
    <w:p w14:paraId="3FB2B494" w14:textId="57D8152A" w:rsidR="00FA6DF6" w:rsidRPr="001B2D06" w:rsidRDefault="00FA6DF6" w:rsidP="00FA6DF6">
      <w:pPr>
        <w:spacing w:line="360" w:lineRule="exact"/>
        <w:jc w:val="both"/>
        <w:rPr>
          <w:rFonts w:ascii="Arial" w:hAnsi="Arial" w:cs="Arial"/>
          <w:b/>
          <w:sz w:val="20"/>
          <w:szCs w:val="20"/>
        </w:rPr>
      </w:pPr>
      <w:r w:rsidRPr="005A54A7">
        <w:rPr>
          <w:rFonts w:ascii="Arial" w:hAnsi="Arial" w:cs="Arial"/>
          <w:b/>
          <w:sz w:val="20"/>
          <w:szCs w:val="20"/>
        </w:rPr>
        <w:lastRenderedPageBreak/>
        <w:t>IL PRESENTE DOCUMENTO DEVE ESSERE FIRMATO DIGITALMENTE DAL LEGALE RAPPRESENTANTE</w:t>
      </w:r>
    </w:p>
    <w:p w14:paraId="45C65A72" w14:textId="77777777" w:rsidR="000D3676" w:rsidRPr="000D3676" w:rsidRDefault="000D3676" w:rsidP="000D3676">
      <w:pPr>
        <w:pStyle w:val="Corpodeltesto2"/>
        <w:widowControl w:val="0"/>
        <w:ind w:left="0"/>
        <w:rPr>
          <w:b/>
          <w:bCs/>
          <w:i w:val="0"/>
          <w:iCs w:val="0"/>
          <w:sz w:val="22"/>
          <w:szCs w:val="22"/>
          <w:u w:val="single"/>
        </w:rPr>
      </w:pPr>
    </w:p>
    <w:p w14:paraId="6588A898" w14:textId="77777777" w:rsidR="00482AD1" w:rsidRPr="00E91368" w:rsidRDefault="00482AD1" w:rsidP="00174503">
      <w:pPr>
        <w:pStyle w:val="Corpodeltesto2"/>
        <w:widowControl w:val="0"/>
        <w:ind w:left="0"/>
        <w:rPr>
          <w:b/>
          <w:bCs/>
          <w:sz w:val="22"/>
          <w:szCs w:val="22"/>
          <w:u w:val="single"/>
        </w:rPr>
      </w:pPr>
    </w:p>
    <w:p w14:paraId="46B8BF9C" w14:textId="77777777" w:rsidR="00174503" w:rsidRPr="00E91368" w:rsidRDefault="00174503" w:rsidP="00174503">
      <w:pPr>
        <w:pStyle w:val="Corpodeltesto2"/>
        <w:widowControl w:val="0"/>
        <w:ind w:left="0"/>
        <w:rPr>
          <w:b/>
          <w:bCs/>
          <w:sz w:val="22"/>
          <w:szCs w:val="22"/>
          <w:u w:val="single"/>
        </w:rPr>
      </w:pPr>
      <w:r w:rsidRPr="00E91368">
        <w:rPr>
          <w:b/>
          <w:bCs/>
          <w:sz w:val="22"/>
          <w:szCs w:val="22"/>
          <w:u w:val="single"/>
        </w:rPr>
        <w:t>N.B.</w:t>
      </w:r>
    </w:p>
    <w:p w14:paraId="389BAF32" w14:textId="77777777" w:rsidR="00174503" w:rsidRPr="00062969" w:rsidRDefault="00174503" w:rsidP="00B76B84">
      <w:pPr>
        <w:pStyle w:val="Corpodeltesto2"/>
        <w:widowControl w:val="0"/>
        <w:numPr>
          <w:ilvl w:val="0"/>
          <w:numId w:val="1"/>
        </w:numPr>
        <w:spacing w:line="240" w:lineRule="auto"/>
        <w:rPr>
          <w:i w:val="0"/>
          <w:iCs w:val="0"/>
          <w:sz w:val="22"/>
          <w:szCs w:val="22"/>
        </w:rPr>
      </w:pPr>
      <w:r w:rsidRPr="00062969">
        <w:rPr>
          <w:i w:val="0"/>
          <w:iCs w:val="0"/>
          <w:sz w:val="22"/>
          <w:szCs w:val="22"/>
        </w:rPr>
        <w:t>La domanda-dichiarazione e la dichiarazione devono essere corredate da fotocopia, non autenticata, di valido documento di identità del sottoscrittore.</w:t>
      </w:r>
      <w:r w:rsidR="00ED5CF5" w:rsidRPr="00062969">
        <w:rPr>
          <w:i w:val="0"/>
          <w:iCs w:val="0"/>
          <w:sz w:val="22"/>
          <w:szCs w:val="22"/>
        </w:rPr>
        <w:t xml:space="preserve"> In caso di procuratore allegare copia conforme all'originale della procura.</w:t>
      </w:r>
    </w:p>
    <w:p w14:paraId="479CDDBE" w14:textId="77777777" w:rsidR="00174503" w:rsidRPr="00062969" w:rsidRDefault="00174503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</w:rPr>
      </w:pPr>
      <w:r w:rsidRPr="00062969">
        <w:rPr>
          <w:rFonts w:ascii="Times New Roman" w:hAnsi="Times New Roman" w:cs="Times New Roman"/>
        </w:rPr>
        <w:t>La presente domanda-dichiarazione deve essere resa e firmata dai legali rappresentanti di ciascuna impresa facente parte l’associazione temporanea ovvero da ciascuna impresa consorziata.</w:t>
      </w:r>
    </w:p>
    <w:p w14:paraId="67F38DEC" w14:textId="77777777" w:rsidR="00174503" w:rsidRPr="00062969" w:rsidRDefault="00174503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</w:rPr>
      </w:pPr>
      <w:r w:rsidRPr="00062969">
        <w:rPr>
          <w:rFonts w:ascii="Times New Roman" w:hAnsi="Times New Roman" w:cs="Times New Roman"/>
        </w:rPr>
        <w:t xml:space="preserve">Nel caso in cui l’associazione temporanea di imprese ovvero il consorzio sia </w:t>
      </w:r>
      <w:r w:rsidRPr="00062969">
        <w:rPr>
          <w:rFonts w:ascii="Times New Roman" w:hAnsi="Times New Roman" w:cs="Times New Roman"/>
          <w:b/>
        </w:rPr>
        <w:t>già costituito</w:t>
      </w:r>
      <w:r w:rsidRPr="00062969">
        <w:rPr>
          <w:rFonts w:ascii="Times New Roman" w:hAnsi="Times New Roman" w:cs="Times New Roman"/>
        </w:rPr>
        <w:t>, la presente domanda può essere firmata soltanto dal legale rappresentante dell’impresa qualificata capogruppo ovvero dal legale rappresentante del consorzio, e deve essere allegato l’atto costitutivo in originale o copia autentica.</w:t>
      </w:r>
    </w:p>
    <w:p w14:paraId="05989704" w14:textId="77777777" w:rsidR="00116F52" w:rsidRPr="00062969" w:rsidRDefault="00174503" w:rsidP="00174503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spacing w:line="320" w:lineRule="exact"/>
        <w:rPr>
          <w:i w:val="0"/>
          <w:iCs w:val="0"/>
          <w:sz w:val="22"/>
          <w:szCs w:val="22"/>
        </w:rPr>
      </w:pPr>
      <w:r w:rsidRPr="00062969">
        <w:rPr>
          <w:i w:val="0"/>
          <w:iCs w:val="0"/>
          <w:sz w:val="22"/>
          <w:szCs w:val="22"/>
        </w:rPr>
        <w:t>Per i soggetti diversi dalle imprese sostituire con una dichiarazione relativa a tutti i dati del concorrente.</w:t>
      </w:r>
    </w:p>
    <w:p w14:paraId="49E626BB" w14:textId="77777777" w:rsidR="00211185" w:rsidRPr="00062969" w:rsidRDefault="00211185" w:rsidP="0021118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969">
        <w:rPr>
          <w:rFonts w:ascii="Times New Roman" w:eastAsia="Calibri" w:hAnsi="Times New Roman" w:cs="Times New Roman"/>
        </w:rPr>
        <w:t>Nel caso di aggregazioni di imprese aderenti al contratto di rete si fa riferimento alla disciplina prevista per i raggruppamenti temporanei di imprese, in quanto compatibile. In particolare:</w:t>
      </w:r>
    </w:p>
    <w:p w14:paraId="1D68A934" w14:textId="563679F0" w:rsidR="00211185" w:rsidRDefault="00211185" w:rsidP="0006296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969">
        <w:rPr>
          <w:rFonts w:ascii="Times New Roman" w:eastAsia="Calibri" w:hAnsi="Times New Roman" w:cs="Times New Roman"/>
        </w:rPr>
        <w:t>se la rete è dotata di un organo comune con potere di rappresentanza e con soggettività giuridica, ai sensi dell’art. 3, comma 4-quater, del d.l. 10 febbraio 2009, n. 5, la domanda di partecipazione deve essere sottoscritta dal legale rappresentante/procuratore del solo operatore</w:t>
      </w:r>
      <w:r w:rsidR="0059458B">
        <w:rPr>
          <w:rFonts w:ascii="Times New Roman" w:eastAsia="Calibri" w:hAnsi="Times New Roman" w:cs="Times New Roman"/>
        </w:rPr>
        <w:t xml:space="preserve"> </w:t>
      </w:r>
      <w:r w:rsidRPr="00062969">
        <w:rPr>
          <w:rFonts w:ascii="Times New Roman" w:eastAsia="Calibri" w:hAnsi="Times New Roman" w:cs="Times New Roman"/>
        </w:rPr>
        <w:t>economico che riveste la funzione di organo comune;</w:t>
      </w:r>
    </w:p>
    <w:p w14:paraId="532FFE7D" w14:textId="77777777" w:rsidR="00211185" w:rsidRDefault="00211185" w:rsidP="0021118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969">
        <w:rPr>
          <w:rFonts w:ascii="Times New Roman" w:eastAsia="Calibri" w:hAnsi="Times New Roman" w:cs="Times New Roman"/>
        </w:rPr>
        <w:t>se la rete è dotata di un organo comune con potere di rappresentanza ma è priva di soggettività giuridica, ai sensi dell’art. 3, comma 4-quater, del d.l. 10 febbraio 2009, n. 5, la domanda di partecipazione deve essere sottoscritta dal legale rappresentante/procuratore dell’impresa che riveste le funzioni di organo comune nonché da ognuna delle imprese aderenti al contratto di rete che partecipano alla gara;</w:t>
      </w:r>
    </w:p>
    <w:p w14:paraId="7342F000" w14:textId="76A2711C" w:rsidR="00ED5CF5" w:rsidRPr="00062969" w:rsidRDefault="00211185" w:rsidP="00062969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969">
        <w:rPr>
          <w:rFonts w:ascii="Times New Roman" w:hAnsi="Times New Roman" w:cs="Times New Roman"/>
        </w:rPr>
        <w:t>se la rete è dotata di un organo comune privo del potere di rappresentanza o se la rete è sprovvista di organo comune, oppure se l’organo comune è privo dei requisiti di qualificazione richiesti per assumere la veste di mandataria, la domanda di partecipazione deve essere sottoscritta dal legale rappresentante dell’impresa aderente alla rete che riveste la</w:t>
      </w:r>
      <w:r w:rsidR="007541CE">
        <w:rPr>
          <w:rFonts w:ascii="Times New Roman" w:hAnsi="Times New Roman" w:cs="Times New Roman"/>
        </w:rPr>
        <w:t xml:space="preserve"> </w:t>
      </w:r>
      <w:r w:rsidRPr="00062969">
        <w:rPr>
          <w:rFonts w:ascii="Times New Roman" w:hAnsi="Times New Roman" w:cs="Times New Roman"/>
        </w:rPr>
        <w:t>qualifica di mandataria, ovvero, in caso di partecipazione nelle forme del raggruppamento da costituirsi, da ognuna delle imprese aderenti al contratto di rete che partecipa alla gara.</w:t>
      </w:r>
    </w:p>
    <w:p w14:paraId="69FE3419" w14:textId="77777777" w:rsidR="00ED5CF5" w:rsidRPr="00062969" w:rsidRDefault="00ED5CF5" w:rsidP="00ED5CF5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</w:rPr>
      </w:pPr>
      <w:r w:rsidRPr="00062969">
        <w:rPr>
          <w:rFonts w:ascii="Times New Roman" w:hAnsi="Times New Roman" w:cs="Times New Roman"/>
        </w:rPr>
        <w:t>Nel caso di consorzio di cooperative e imprese artigiane o di consorzio stabile di cui all’art. 45, comma 2 lett. b) e c) del Codice, la domanda è sottoscritta dal consorzio medesimo.</w:t>
      </w:r>
    </w:p>
    <w:p w14:paraId="582185E9" w14:textId="77777777" w:rsidR="00ED5CF5" w:rsidRPr="00062969" w:rsidRDefault="00ED5CF5" w:rsidP="00ED5CF5">
      <w:pPr>
        <w:widowControl w:val="0"/>
        <w:autoSpaceDE w:val="0"/>
        <w:autoSpaceDN w:val="0"/>
        <w:spacing w:after="0" w:line="240" w:lineRule="exact"/>
        <w:ind w:left="170"/>
        <w:jc w:val="both"/>
        <w:rPr>
          <w:rFonts w:ascii="Times New Roman" w:hAnsi="Times New Roman" w:cs="Times New Roman"/>
        </w:rPr>
      </w:pPr>
    </w:p>
    <w:sectPr w:rsidR="00ED5CF5" w:rsidRPr="00062969" w:rsidSect="00116F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4A5E4" w14:textId="77777777" w:rsidR="000F2026" w:rsidRDefault="000F2026" w:rsidP="00BC5CA9">
      <w:pPr>
        <w:spacing w:after="0" w:line="240" w:lineRule="auto"/>
      </w:pPr>
      <w:r>
        <w:separator/>
      </w:r>
    </w:p>
  </w:endnote>
  <w:endnote w:type="continuationSeparator" w:id="0">
    <w:p w14:paraId="5342F035" w14:textId="77777777" w:rsidR="000F2026" w:rsidRDefault="000F2026" w:rsidP="00BC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?????????????¡ì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E77EE" w14:textId="77777777" w:rsidR="000F2026" w:rsidRDefault="000F2026" w:rsidP="00BC5CA9">
      <w:pPr>
        <w:spacing w:after="0" w:line="240" w:lineRule="auto"/>
      </w:pPr>
      <w:r>
        <w:separator/>
      </w:r>
    </w:p>
  </w:footnote>
  <w:footnote w:type="continuationSeparator" w:id="0">
    <w:p w14:paraId="4F0136B7" w14:textId="77777777" w:rsidR="000F2026" w:rsidRDefault="000F2026" w:rsidP="00BC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F7EC4" w14:textId="77777777" w:rsidR="00E91368" w:rsidRDefault="00E91368" w:rsidP="00E91368">
    <w:pPr>
      <w:pStyle w:val="Titolo3"/>
      <w:jc w:val="left"/>
      <w:rPr>
        <w:color w:val="000000"/>
        <w:sz w:val="32"/>
        <w:szCs w:val="32"/>
      </w:rPr>
    </w:pPr>
    <w:r w:rsidRPr="00446A68">
      <w:rPr>
        <w:color w:val="000000"/>
        <w:sz w:val="32"/>
        <w:szCs w:val="32"/>
      </w:rPr>
      <w:t xml:space="preserve">ALLEGATO </w:t>
    </w:r>
    <w:r>
      <w:rPr>
        <w:color w:val="000000"/>
        <w:sz w:val="32"/>
        <w:szCs w:val="32"/>
      </w:rPr>
      <w:t>1</w:t>
    </w:r>
  </w:p>
  <w:p w14:paraId="2CCEF24E" w14:textId="77777777" w:rsidR="00062969" w:rsidRPr="00062969" w:rsidRDefault="00062969" w:rsidP="00062969"/>
  <w:p w14:paraId="1A3270A8" w14:textId="77777777" w:rsidR="00E91368" w:rsidRDefault="00E913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3A01FDA"/>
    <w:multiLevelType w:val="multilevel"/>
    <w:tmpl w:val="4EDE2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264E"/>
    <w:multiLevelType w:val="hybridMultilevel"/>
    <w:tmpl w:val="00A87EAC"/>
    <w:lvl w:ilvl="0" w:tplc="16DC57B8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4C3D"/>
    <w:multiLevelType w:val="hybridMultilevel"/>
    <w:tmpl w:val="298A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D7F5C"/>
    <w:multiLevelType w:val="hybridMultilevel"/>
    <w:tmpl w:val="429CD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4CF1"/>
    <w:multiLevelType w:val="hybridMultilevel"/>
    <w:tmpl w:val="96885972"/>
    <w:lvl w:ilvl="0" w:tplc="5E24E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675D9"/>
    <w:multiLevelType w:val="hybridMultilevel"/>
    <w:tmpl w:val="BCD83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D0CAD"/>
    <w:multiLevelType w:val="hybridMultilevel"/>
    <w:tmpl w:val="7CCC1A6E"/>
    <w:lvl w:ilvl="0" w:tplc="67A6A59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i w:val="0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6F07"/>
    <w:multiLevelType w:val="hybridMultilevel"/>
    <w:tmpl w:val="689C9442"/>
    <w:lvl w:ilvl="0" w:tplc="16DC57B8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A0B61"/>
    <w:multiLevelType w:val="hybridMultilevel"/>
    <w:tmpl w:val="7B109BCE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7F67"/>
    <w:multiLevelType w:val="hybridMultilevel"/>
    <w:tmpl w:val="B1F211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132"/>
    <w:multiLevelType w:val="hybridMultilevel"/>
    <w:tmpl w:val="A754C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3"/>
    <w:rsid w:val="00006CF5"/>
    <w:rsid w:val="0001771F"/>
    <w:rsid w:val="0002434A"/>
    <w:rsid w:val="000269E3"/>
    <w:rsid w:val="00036F55"/>
    <w:rsid w:val="000444ED"/>
    <w:rsid w:val="0005108C"/>
    <w:rsid w:val="000564F9"/>
    <w:rsid w:val="00060D10"/>
    <w:rsid w:val="00062969"/>
    <w:rsid w:val="0007375B"/>
    <w:rsid w:val="00082B0C"/>
    <w:rsid w:val="000929FF"/>
    <w:rsid w:val="000A10E5"/>
    <w:rsid w:val="000A3813"/>
    <w:rsid w:val="000B0A3F"/>
    <w:rsid w:val="000C1E20"/>
    <w:rsid w:val="000D3676"/>
    <w:rsid w:val="000E2CA2"/>
    <w:rsid w:val="000F006D"/>
    <w:rsid w:val="000F2026"/>
    <w:rsid w:val="000F55A7"/>
    <w:rsid w:val="00101965"/>
    <w:rsid w:val="00116F52"/>
    <w:rsid w:val="00134F8C"/>
    <w:rsid w:val="00141630"/>
    <w:rsid w:val="00144A47"/>
    <w:rsid w:val="00150585"/>
    <w:rsid w:val="00154B66"/>
    <w:rsid w:val="001567C3"/>
    <w:rsid w:val="00156D04"/>
    <w:rsid w:val="00171141"/>
    <w:rsid w:val="00174503"/>
    <w:rsid w:val="00177369"/>
    <w:rsid w:val="00183FD2"/>
    <w:rsid w:val="001A1382"/>
    <w:rsid w:val="001A47EF"/>
    <w:rsid w:val="001B2B56"/>
    <w:rsid w:val="001B6F88"/>
    <w:rsid w:val="001C47E8"/>
    <w:rsid w:val="001E0187"/>
    <w:rsid w:val="001E3977"/>
    <w:rsid w:val="001E41F8"/>
    <w:rsid w:val="001E5AE3"/>
    <w:rsid w:val="001F0432"/>
    <w:rsid w:val="001F291B"/>
    <w:rsid w:val="00211185"/>
    <w:rsid w:val="00216851"/>
    <w:rsid w:val="00226E76"/>
    <w:rsid w:val="00230C2A"/>
    <w:rsid w:val="00236EAC"/>
    <w:rsid w:val="002421ED"/>
    <w:rsid w:val="00244360"/>
    <w:rsid w:val="002553B8"/>
    <w:rsid w:val="00260D8F"/>
    <w:rsid w:val="002612DF"/>
    <w:rsid w:val="00266087"/>
    <w:rsid w:val="00266D5C"/>
    <w:rsid w:val="00277481"/>
    <w:rsid w:val="00277DAA"/>
    <w:rsid w:val="002909AC"/>
    <w:rsid w:val="00295DF1"/>
    <w:rsid w:val="002A6B38"/>
    <w:rsid w:val="002E0F6D"/>
    <w:rsid w:val="002E2D1C"/>
    <w:rsid w:val="002E562F"/>
    <w:rsid w:val="002F2700"/>
    <w:rsid w:val="00300A71"/>
    <w:rsid w:val="00314662"/>
    <w:rsid w:val="00316179"/>
    <w:rsid w:val="00324025"/>
    <w:rsid w:val="003433BF"/>
    <w:rsid w:val="003800C5"/>
    <w:rsid w:val="003A1DEC"/>
    <w:rsid w:val="003A5C61"/>
    <w:rsid w:val="003A69E8"/>
    <w:rsid w:val="003C19CA"/>
    <w:rsid w:val="003D2946"/>
    <w:rsid w:val="004034B2"/>
    <w:rsid w:val="00406D0C"/>
    <w:rsid w:val="00417703"/>
    <w:rsid w:val="004273F6"/>
    <w:rsid w:val="00432801"/>
    <w:rsid w:val="0044601B"/>
    <w:rsid w:val="0046403A"/>
    <w:rsid w:val="00473E5E"/>
    <w:rsid w:val="00474B11"/>
    <w:rsid w:val="00482AD1"/>
    <w:rsid w:val="00492824"/>
    <w:rsid w:val="004B0032"/>
    <w:rsid w:val="004B4286"/>
    <w:rsid w:val="004C230C"/>
    <w:rsid w:val="004C6748"/>
    <w:rsid w:val="00544AE6"/>
    <w:rsid w:val="0055643B"/>
    <w:rsid w:val="005672AA"/>
    <w:rsid w:val="00567FDF"/>
    <w:rsid w:val="00570254"/>
    <w:rsid w:val="00575EA2"/>
    <w:rsid w:val="00593C2D"/>
    <w:rsid w:val="0059458B"/>
    <w:rsid w:val="005A49BD"/>
    <w:rsid w:val="005A54A7"/>
    <w:rsid w:val="005A69C0"/>
    <w:rsid w:val="005A7521"/>
    <w:rsid w:val="005B163A"/>
    <w:rsid w:val="005D65E0"/>
    <w:rsid w:val="005E4FA5"/>
    <w:rsid w:val="005F0FCC"/>
    <w:rsid w:val="005F38D6"/>
    <w:rsid w:val="006200E8"/>
    <w:rsid w:val="006263FD"/>
    <w:rsid w:val="00630D64"/>
    <w:rsid w:val="0063277C"/>
    <w:rsid w:val="00634107"/>
    <w:rsid w:val="00656267"/>
    <w:rsid w:val="00661974"/>
    <w:rsid w:val="00680D39"/>
    <w:rsid w:val="0068540B"/>
    <w:rsid w:val="0069288B"/>
    <w:rsid w:val="00697F52"/>
    <w:rsid w:val="006B755A"/>
    <w:rsid w:val="006C56AE"/>
    <w:rsid w:val="006C5961"/>
    <w:rsid w:val="006D2419"/>
    <w:rsid w:val="006D7E74"/>
    <w:rsid w:val="006E6313"/>
    <w:rsid w:val="006F6D83"/>
    <w:rsid w:val="00707ADD"/>
    <w:rsid w:val="00710568"/>
    <w:rsid w:val="0072422D"/>
    <w:rsid w:val="00727356"/>
    <w:rsid w:val="00742033"/>
    <w:rsid w:val="00746471"/>
    <w:rsid w:val="00751EC6"/>
    <w:rsid w:val="00751F49"/>
    <w:rsid w:val="007541CE"/>
    <w:rsid w:val="00760110"/>
    <w:rsid w:val="00761D6F"/>
    <w:rsid w:val="0076767F"/>
    <w:rsid w:val="00777614"/>
    <w:rsid w:val="00780315"/>
    <w:rsid w:val="00792F94"/>
    <w:rsid w:val="007A506D"/>
    <w:rsid w:val="007B1D7A"/>
    <w:rsid w:val="007B5491"/>
    <w:rsid w:val="007C7262"/>
    <w:rsid w:val="007D2D2A"/>
    <w:rsid w:val="007E7C1A"/>
    <w:rsid w:val="00813869"/>
    <w:rsid w:val="00842E0F"/>
    <w:rsid w:val="00855CAE"/>
    <w:rsid w:val="00861968"/>
    <w:rsid w:val="00863CF4"/>
    <w:rsid w:val="008812EF"/>
    <w:rsid w:val="008824E5"/>
    <w:rsid w:val="00884F9F"/>
    <w:rsid w:val="00890D6C"/>
    <w:rsid w:val="008A0218"/>
    <w:rsid w:val="008A628C"/>
    <w:rsid w:val="008C3B52"/>
    <w:rsid w:val="008C4C87"/>
    <w:rsid w:val="008D2AAD"/>
    <w:rsid w:val="008E5B8A"/>
    <w:rsid w:val="00903F2C"/>
    <w:rsid w:val="00905FC6"/>
    <w:rsid w:val="00912E0E"/>
    <w:rsid w:val="00916E7C"/>
    <w:rsid w:val="009175F8"/>
    <w:rsid w:val="009257BE"/>
    <w:rsid w:val="009274E1"/>
    <w:rsid w:val="0093017A"/>
    <w:rsid w:val="00964D45"/>
    <w:rsid w:val="00973CE2"/>
    <w:rsid w:val="00974C08"/>
    <w:rsid w:val="00982CA8"/>
    <w:rsid w:val="00984FF7"/>
    <w:rsid w:val="009908C9"/>
    <w:rsid w:val="009C45D0"/>
    <w:rsid w:val="009C6135"/>
    <w:rsid w:val="009D1145"/>
    <w:rsid w:val="009E729D"/>
    <w:rsid w:val="009F1C05"/>
    <w:rsid w:val="009F538C"/>
    <w:rsid w:val="009F6643"/>
    <w:rsid w:val="00A00DFB"/>
    <w:rsid w:val="00A07A2C"/>
    <w:rsid w:val="00A124F3"/>
    <w:rsid w:val="00A16B04"/>
    <w:rsid w:val="00A26CF7"/>
    <w:rsid w:val="00A44CB2"/>
    <w:rsid w:val="00A543FE"/>
    <w:rsid w:val="00A57266"/>
    <w:rsid w:val="00AA0C72"/>
    <w:rsid w:val="00AA4768"/>
    <w:rsid w:val="00AA4EE3"/>
    <w:rsid w:val="00AB1F2B"/>
    <w:rsid w:val="00AB65AD"/>
    <w:rsid w:val="00AE1BF5"/>
    <w:rsid w:val="00AE4AE8"/>
    <w:rsid w:val="00B079F3"/>
    <w:rsid w:val="00B10403"/>
    <w:rsid w:val="00B23468"/>
    <w:rsid w:val="00B2628F"/>
    <w:rsid w:val="00B30E10"/>
    <w:rsid w:val="00B46A1D"/>
    <w:rsid w:val="00B5242D"/>
    <w:rsid w:val="00B6288A"/>
    <w:rsid w:val="00B62F98"/>
    <w:rsid w:val="00B76AC9"/>
    <w:rsid w:val="00B76B84"/>
    <w:rsid w:val="00B95441"/>
    <w:rsid w:val="00BC073C"/>
    <w:rsid w:val="00BC47AE"/>
    <w:rsid w:val="00BC573B"/>
    <w:rsid w:val="00BC5CA9"/>
    <w:rsid w:val="00C035AF"/>
    <w:rsid w:val="00C17A6F"/>
    <w:rsid w:val="00C2490C"/>
    <w:rsid w:val="00C35CF7"/>
    <w:rsid w:val="00C36B12"/>
    <w:rsid w:val="00C370A5"/>
    <w:rsid w:val="00C42ACA"/>
    <w:rsid w:val="00C82833"/>
    <w:rsid w:val="00C97855"/>
    <w:rsid w:val="00CA021E"/>
    <w:rsid w:val="00CA0683"/>
    <w:rsid w:val="00CA6BFF"/>
    <w:rsid w:val="00CB6143"/>
    <w:rsid w:val="00CC0DA1"/>
    <w:rsid w:val="00CD4852"/>
    <w:rsid w:val="00CE278A"/>
    <w:rsid w:val="00CE3A2E"/>
    <w:rsid w:val="00CF78F1"/>
    <w:rsid w:val="00D166B4"/>
    <w:rsid w:val="00D26F65"/>
    <w:rsid w:val="00D270D7"/>
    <w:rsid w:val="00D42A67"/>
    <w:rsid w:val="00D46EAF"/>
    <w:rsid w:val="00D52342"/>
    <w:rsid w:val="00D73E0F"/>
    <w:rsid w:val="00D82BF8"/>
    <w:rsid w:val="00D928E0"/>
    <w:rsid w:val="00D93130"/>
    <w:rsid w:val="00DA623C"/>
    <w:rsid w:val="00DB0FC3"/>
    <w:rsid w:val="00DB4137"/>
    <w:rsid w:val="00DC6ED9"/>
    <w:rsid w:val="00DE3387"/>
    <w:rsid w:val="00DE5748"/>
    <w:rsid w:val="00DF36D1"/>
    <w:rsid w:val="00DF4943"/>
    <w:rsid w:val="00E06755"/>
    <w:rsid w:val="00E17FA0"/>
    <w:rsid w:val="00E21A74"/>
    <w:rsid w:val="00E25138"/>
    <w:rsid w:val="00E30A54"/>
    <w:rsid w:val="00E33D34"/>
    <w:rsid w:val="00E4686D"/>
    <w:rsid w:val="00E477DF"/>
    <w:rsid w:val="00E60E8E"/>
    <w:rsid w:val="00E84EED"/>
    <w:rsid w:val="00E91368"/>
    <w:rsid w:val="00E936D0"/>
    <w:rsid w:val="00EB5FA2"/>
    <w:rsid w:val="00ED5CF5"/>
    <w:rsid w:val="00ED7DD9"/>
    <w:rsid w:val="00EE51AD"/>
    <w:rsid w:val="00EF3048"/>
    <w:rsid w:val="00F01289"/>
    <w:rsid w:val="00F0548F"/>
    <w:rsid w:val="00F32071"/>
    <w:rsid w:val="00F34602"/>
    <w:rsid w:val="00F41306"/>
    <w:rsid w:val="00F43EFA"/>
    <w:rsid w:val="00F52D8F"/>
    <w:rsid w:val="00F747F4"/>
    <w:rsid w:val="00F84D18"/>
    <w:rsid w:val="00F902A5"/>
    <w:rsid w:val="00F95570"/>
    <w:rsid w:val="00FA6DF6"/>
    <w:rsid w:val="00FB1D83"/>
    <w:rsid w:val="00FD11D5"/>
    <w:rsid w:val="00FD1C3B"/>
    <w:rsid w:val="00FE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345"/>
  <w15:docId w15:val="{07C805C6-D79B-40A8-A925-6B03CDC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8C9"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5CA9"/>
  </w:style>
  <w:style w:type="paragraph" w:styleId="Pidipagina">
    <w:name w:val="footer"/>
    <w:basedOn w:val="Normale"/>
    <w:link w:val="PidipaginaCarattere"/>
    <w:uiPriority w:val="99"/>
    <w:unhideWhenUsed/>
    <w:rsid w:val="00BC5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CA9"/>
  </w:style>
  <w:style w:type="character" w:styleId="Collegamentoipertestuale">
    <w:name w:val="Hyperlink"/>
    <w:unhideWhenUsed/>
    <w:rsid w:val="003161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230C"/>
    <w:pPr>
      <w:ind w:left="720"/>
      <w:contextualSpacing/>
    </w:pPr>
  </w:style>
  <w:style w:type="character" w:customStyle="1" w:styleId="TestonormaleCarattere">
    <w:name w:val="Testo normale Carattere"/>
    <w:link w:val="Testonormale"/>
    <w:qFormat/>
    <w:rsid w:val="00964D45"/>
    <w:rPr>
      <w:rFonts w:ascii="Courier New" w:hAnsi="Courier New" w:cs="Courier New"/>
      <w:bCs/>
      <w:kern w:val="1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964D45"/>
    <w:rPr>
      <w:lang w:eastAsia="zh-CN"/>
    </w:rPr>
  </w:style>
  <w:style w:type="paragraph" w:styleId="Testonormale">
    <w:name w:val="Plain Text"/>
    <w:basedOn w:val="Normale"/>
    <w:link w:val="TestonormaleCarattere"/>
    <w:qFormat/>
    <w:rsid w:val="00964D45"/>
    <w:pPr>
      <w:spacing w:after="0"/>
    </w:pPr>
    <w:rPr>
      <w:rFonts w:ascii="Courier New" w:hAnsi="Courier New" w:cs="Courier New"/>
      <w:bCs/>
      <w:kern w:val="1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64D45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973C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13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1368"/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sid w:val="009175F8"/>
    <w:rPr>
      <w:rFonts w:ascii="Calibri" w:eastAsia="SimSun" w:hAnsi="Calibri"/>
      <w:kern w:val="1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9175F8"/>
    <w:pPr>
      <w:spacing w:after="0" w:line="240" w:lineRule="auto"/>
      <w:jc w:val="both"/>
    </w:pPr>
    <w:rPr>
      <w:rFonts w:ascii="Calibri" w:eastAsia="SimSun" w:hAnsi="Calibri"/>
      <w:kern w:val="1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175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qFormat/>
    <w:rsid w:val="009175F8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D3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D367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Michy</cp:lastModifiedBy>
  <cp:revision>11</cp:revision>
  <dcterms:created xsi:type="dcterms:W3CDTF">2020-10-13T16:00:00Z</dcterms:created>
  <dcterms:modified xsi:type="dcterms:W3CDTF">2020-11-02T08:02:00Z</dcterms:modified>
</cp:coreProperties>
</file>